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8A76C3" w14:textId="77777777" w:rsidR="0069126A" w:rsidRDefault="0069126A" w:rsidP="0069126A">
      <w:pPr>
        <w:tabs>
          <w:tab w:val="left" w:pos="2415"/>
        </w:tabs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lang w:val="en-GB"/>
        </w:rPr>
        <w:tab/>
      </w:r>
    </w:p>
    <w:p w14:paraId="3DFAEEBB" w14:textId="77777777" w:rsidR="0069126A" w:rsidRDefault="0069126A" w:rsidP="008F4538">
      <w:pPr>
        <w:jc w:val="center"/>
        <w:rPr>
          <w:rFonts w:ascii="Arial" w:hAnsi="Arial" w:cs="Arial"/>
          <w:b/>
          <w:lang w:val="en-GB"/>
        </w:rPr>
      </w:pPr>
    </w:p>
    <w:p w14:paraId="5EA5583E" w14:textId="77777777" w:rsidR="007653BA" w:rsidRPr="001D0AAC" w:rsidRDefault="007653BA" w:rsidP="008F4538">
      <w:pPr>
        <w:jc w:val="center"/>
        <w:rPr>
          <w:rFonts w:ascii="Arial" w:hAnsi="Arial" w:cs="Arial"/>
          <w:b/>
          <w:lang w:val="en-GB"/>
        </w:rPr>
      </w:pPr>
      <w:r w:rsidRPr="001D0AAC">
        <w:rPr>
          <w:rFonts w:ascii="Arial" w:hAnsi="Arial" w:cs="Arial"/>
          <w:b/>
          <w:lang w:val="en-GB"/>
        </w:rPr>
        <w:t>ANALYSIS OF THE PROPOSED STUDY PROGRAMME</w:t>
      </w:r>
    </w:p>
    <w:p w14:paraId="08373A56" w14:textId="77777777" w:rsidR="00C51B00" w:rsidRPr="001D0AAC" w:rsidRDefault="00C51B00" w:rsidP="00C51B00">
      <w:pPr>
        <w:jc w:val="center"/>
        <w:rPr>
          <w:rFonts w:ascii="Arial" w:hAnsi="Arial" w:cs="Arial"/>
          <w:b/>
          <w:i/>
          <w:sz w:val="16"/>
          <w:szCs w:val="16"/>
          <w:lang w:val="en-GB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2"/>
        <w:gridCol w:w="1815"/>
        <w:gridCol w:w="1383"/>
        <w:gridCol w:w="412"/>
        <w:gridCol w:w="2148"/>
      </w:tblGrid>
      <w:tr w:rsidR="0054589D" w:rsidRPr="008F4538" w14:paraId="4172EF29" w14:textId="77777777" w:rsidTr="0069126A">
        <w:tc>
          <w:tcPr>
            <w:tcW w:w="5000" w:type="pct"/>
            <w:gridSpan w:val="5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49C5B9BA" w14:textId="77777777" w:rsidR="0054589D" w:rsidRPr="001D0AAC" w:rsidRDefault="00460B96" w:rsidP="00460B96">
            <w:pPr>
              <w:spacing w:before="120" w:after="120"/>
              <w:jc w:val="left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1. </w:t>
            </w:r>
            <w:r w:rsidR="007653BA" w:rsidRPr="001D0AAC">
              <w:rPr>
                <w:rFonts w:ascii="Arial" w:hAnsi="Arial" w:cs="Arial"/>
                <w:b/>
                <w:sz w:val="20"/>
                <w:szCs w:val="20"/>
                <w:lang w:val="en-GB"/>
              </w:rPr>
              <w:t>GENERAL INFORMATION ON THE STUDY PROGRAMME</w:t>
            </w:r>
          </w:p>
        </w:tc>
      </w:tr>
      <w:tr w:rsidR="004C2181" w:rsidRPr="008F4538" w14:paraId="75340DC0" w14:textId="77777777" w:rsidTr="0069126A">
        <w:tc>
          <w:tcPr>
            <w:tcW w:w="1815" w:type="pct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14DC285" w14:textId="77777777" w:rsidR="004C2181" w:rsidRPr="001D0AAC" w:rsidRDefault="004C2181" w:rsidP="004C2181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>Name of the study programme</w:t>
            </w:r>
          </w:p>
        </w:tc>
        <w:tc>
          <w:tcPr>
            <w:tcW w:w="3185" w:type="pct"/>
            <w:gridSpan w:val="4"/>
            <w:tcMar>
              <w:left w:w="57" w:type="dxa"/>
              <w:right w:w="57" w:type="dxa"/>
            </w:tcMar>
            <w:vAlign w:val="center"/>
          </w:tcPr>
          <w:p w14:paraId="4F2C6539" w14:textId="71F2E5E8" w:rsidR="004C2181" w:rsidRPr="001D0AAC" w:rsidRDefault="004C2181" w:rsidP="004C2181">
            <w:pPr>
              <w:spacing w:before="60" w:after="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5B65">
              <w:rPr>
                <w:lang w:val="en-GB"/>
              </w:rPr>
              <w:t>Postgraduate specialist study programme Financ</w:t>
            </w:r>
            <w:r>
              <w:rPr>
                <w:lang w:val="en-GB"/>
              </w:rPr>
              <w:t>i</w:t>
            </w:r>
            <w:r w:rsidRPr="00A25B65">
              <w:rPr>
                <w:lang w:val="en-GB"/>
              </w:rPr>
              <w:t>al and accounting forensics</w:t>
            </w:r>
          </w:p>
        </w:tc>
      </w:tr>
      <w:tr w:rsidR="004C2181" w:rsidRPr="008F4538" w14:paraId="4C7031FD" w14:textId="77777777" w:rsidTr="0069126A">
        <w:tc>
          <w:tcPr>
            <w:tcW w:w="1815" w:type="pct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9007AFB" w14:textId="77777777" w:rsidR="004C2181" w:rsidRPr="001D0AAC" w:rsidRDefault="004C2181" w:rsidP="004C2181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Proponent of the study programme</w:t>
            </w:r>
          </w:p>
        </w:tc>
        <w:tc>
          <w:tcPr>
            <w:tcW w:w="3185" w:type="pct"/>
            <w:gridSpan w:val="4"/>
            <w:tcMar>
              <w:left w:w="57" w:type="dxa"/>
              <w:right w:w="57" w:type="dxa"/>
            </w:tcMar>
            <w:vAlign w:val="center"/>
          </w:tcPr>
          <w:p w14:paraId="527ACF51" w14:textId="21678C85" w:rsidR="004C2181" w:rsidRPr="001D0AAC" w:rsidRDefault="0089127E" w:rsidP="004C2181">
            <w:pPr>
              <w:spacing w:before="60" w:after="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5B65">
              <w:rPr>
                <w:lang w:val="en-GB"/>
              </w:rPr>
              <w:t>University of Split, University Department of Forensic Sciences</w:t>
            </w:r>
          </w:p>
        </w:tc>
      </w:tr>
      <w:tr w:rsidR="004C2181" w:rsidRPr="008F4538" w14:paraId="3DFA8198" w14:textId="77777777" w:rsidTr="0069126A">
        <w:tc>
          <w:tcPr>
            <w:tcW w:w="1815" w:type="pct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73A8F67" w14:textId="77777777" w:rsidR="004C2181" w:rsidRPr="001D0AAC" w:rsidRDefault="004C2181" w:rsidP="004C2181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>Co-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proponent of the study programme</w:t>
            </w:r>
          </w:p>
        </w:tc>
        <w:tc>
          <w:tcPr>
            <w:tcW w:w="3185" w:type="pct"/>
            <w:gridSpan w:val="4"/>
            <w:tcMar>
              <w:left w:w="57" w:type="dxa"/>
              <w:right w:w="57" w:type="dxa"/>
            </w:tcMar>
            <w:vAlign w:val="center"/>
          </w:tcPr>
          <w:p w14:paraId="6C9C29BF" w14:textId="77777777" w:rsidR="004C2181" w:rsidRPr="001D0AAC" w:rsidRDefault="004C2181" w:rsidP="004C2181">
            <w:pPr>
              <w:spacing w:before="60" w:after="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1D0AA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1D0AA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1D0AA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1D0AA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1D0AA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4C2181" w:rsidRPr="008F4538" w14:paraId="63EFFBE8" w14:textId="77777777" w:rsidTr="004C2181">
        <w:trPr>
          <w:trHeight w:val="681"/>
        </w:trPr>
        <w:tc>
          <w:tcPr>
            <w:tcW w:w="1815" w:type="pct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E4A6BC6" w14:textId="77777777" w:rsidR="004C2181" w:rsidRPr="001D0AAC" w:rsidRDefault="004C2181" w:rsidP="004C2181">
            <w:pPr>
              <w:spacing w:before="60" w:after="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>Type of the study programme</w:t>
            </w:r>
          </w:p>
        </w:tc>
        <w:tc>
          <w:tcPr>
            <w:tcW w:w="1769" w:type="pct"/>
            <w:gridSpan w:val="2"/>
            <w:tcMar>
              <w:left w:w="57" w:type="dxa"/>
              <w:right w:w="57" w:type="dxa"/>
            </w:tcMar>
            <w:vAlign w:val="center"/>
          </w:tcPr>
          <w:p w14:paraId="181576AE" w14:textId="77777777" w:rsidR="004C2181" w:rsidRPr="001D0AAC" w:rsidRDefault="004C2181" w:rsidP="004C2181">
            <w:pPr>
              <w:spacing w:before="0"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>Vocational/professional study programme</w:t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ab/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ab/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ab/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ab/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ab/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  <w:lang w:val="en-GB"/>
                </w:rPr>
                <w:id w:val="1720312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D0AAC">
                  <w:rPr>
                    <w:rFonts w:ascii="MS Gothic" w:eastAsia="MS Gothic" w:hAnsi="MS Gothic" w:cs="Arial"/>
                    <w:b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416" w:type="pct"/>
            <w:gridSpan w:val="2"/>
            <w:tcMar>
              <w:left w:w="57" w:type="dxa"/>
              <w:right w:w="57" w:type="dxa"/>
            </w:tcMar>
            <w:vAlign w:val="center"/>
          </w:tcPr>
          <w:p w14:paraId="0A76AC55" w14:textId="77777777" w:rsidR="004C2181" w:rsidRPr="001D0AAC" w:rsidRDefault="004C2181" w:rsidP="004C2181">
            <w:pPr>
              <w:spacing w:before="0"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 xml:space="preserve">University study </w:t>
            </w:r>
          </w:p>
          <w:p w14:paraId="05BDF86C" w14:textId="359B53D1" w:rsidR="004C2181" w:rsidRPr="001D0AAC" w:rsidRDefault="004C2181" w:rsidP="004C2181">
            <w:pPr>
              <w:spacing w:before="0"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 xml:space="preserve">programme </w:t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ab/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ab/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  <w:lang w:val="en-GB"/>
                </w:rPr>
                <w:id w:val="-8402314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F788B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  <w:lang w:val="en-GB"/>
                  </w:rPr>
                  <w:t>☒</w:t>
                </w:r>
              </w:sdtContent>
            </w:sdt>
          </w:p>
        </w:tc>
      </w:tr>
      <w:tr w:rsidR="004C2181" w:rsidRPr="008F4538" w14:paraId="42BCE600" w14:textId="77777777" w:rsidTr="004C2181">
        <w:trPr>
          <w:trHeight w:val="407"/>
        </w:trPr>
        <w:tc>
          <w:tcPr>
            <w:tcW w:w="1815" w:type="pct"/>
            <w:vMerge w:val="restart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89FE7B9" w14:textId="77777777" w:rsidR="004C2181" w:rsidRPr="001D0AAC" w:rsidRDefault="004C2181" w:rsidP="004C2181">
            <w:pPr>
              <w:spacing w:before="60" w:after="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>Study programme level</w:t>
            </w:r>
          </w:p>
        </w:tc>
        <w:tc>
          <w:tcPr>
            <w:tcW w:w="1004" w:type="pct"/>
            <w:tcMar>
              <w:left w:w="57" w:type="dxa"/>
              <w:right w:w="57" w:type="dxa"/>
            </w:tcMar>
            <w:vAlign w:val="center"/>
          </w:tcPr>
          <w:p w14:paraId="79896205" w14:textId="77777777" w:rsidR="004C2181" w:rsidRPr="001D0AAC" w:rsidRDefault="004C2181" w:rsidP="004C2181">
            <w:pPr>
              <w:spacing w:before="0" w:line="27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 xml:space="preserve">Undergraduate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  <w:lang w:val="en-GB"/>
                </w:rPr>
                <w:id w:val="-19768255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D0AAC">
                  <w:rPr>
                    <w:rFonts w:ascii="MS Gothic" w:eastAsia="MS Gothic" w:hAnsi="MS Gothic" w:cs="Arial"/>
                    <w:b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  <w:tc>
          <w:tcPr>
            <w:tcW w:w="993" w:type="pct"/>
            <w:gridSpan w:val="2"/>
            <w:tcMar>
              <w:left w:w="57" w:type="dxa"/>
              <w:right w:w="57" w:type="dxa"/>
            </w:tcMar>
            <w:vAlign w:val="center"/>
          </w:tcPr>
          <w:p w14:paraId="26825467" w14:textId="77777777" w:rsidR="004C2181" w:rsidRPr="001D0AAC" w:rsidRDefault="004C2181" w:rsidP="004C2181">
            <w:pPr>
              <w:spacing w:before="0" w:line="27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 xml:space="preserve">Graduate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  <w:lang w:val="en-GB"/>
                </w:rPr>
                <w:id w:val="5985255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D0AAC">
                  <w:rPr>
                    <w:rFonts w:ascii="MS Gothic" w:eastAsia="MS Gothic" w:hAnsi="MS Gothic" w:cs="Arial"/>
                    <w:b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Pr="001D0AA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88" w:type="pct"/>
            <w:tcMar>
              <w:left w:w="57" w:type="dxa"/>
              <w:right w:w="57" w:type="dxa"/>
            </w:tcMar>
            <w:vAlign w:val="center"/>
          </w:tcPr>
          <w:p w14:paraId="70ECAD2F" w14:textId="77777777" w:rsidR="004C2181" w:rsidRPr="001D0AAC" w:rsidRDefault="004C2181" w:rsidP="004C2181">
            <w:pPr>
              <w:spacing w:before="0" w:line="27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 xml:space="preserve">Integrated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  <w:lang w:val="en-GB"/>
                </w:rPr>
                <w:id w:val="22452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D0AAC">
                  <w:rPr>
                    <w:rFonts w:ascii="MS Gothic" w:eastAsia="MS Gothic" w:hAnsi="MS Gothic" w:cs="Arial"/>
                    <w:b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4C2181" w:rsidRPr="008F4538" w14:paraId="764BCC8B" w14:textId="77777777" w:rsidTr="004C2181">
        <w:tc>
          <w:tcPr>
            <w:tcW w:w="1815" w:type="pct"/>
            <w:vMerge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3D066A3" w14:textId="77777777" w:rsidR="004C2181" w:rsidRPr="001D0AAC" w:rsidRDefault="004C2181" w:rsidP="004C2181">
            <w:pPr>
              <w:numPr>
                <w:ilvl w:val="1"/>
                <w:numId w:val="10"/>
              </w:numPr>
              <w:tabs>
                <w:tab w:val="num" w:pos="180"/>
              </w:tabs>
              <w:spacing w:before="60" w:after="60"/>
              <w:ind w:left="397" w:hanging="397"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004" w:type="pct"/>
            <w:tcMar>
              <w:left w:w="57" w:type="dxa"/>
              <w:right w:w="57" w:type="dxa"/>
            </w:tcMar>
            <w:vAlign w:val="center"/>
          </w:tcPr>
          <w:p w14:paraId="4CFE76D9" w14:textId="77777777" w:rsidR="004C2181" w:rsidRPr="001D0AAC" w:rsidRDefault="004C2181" w:rsidP="004C2181">
            <w:pPr>
              <w:spacing w:before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 xml:space="preserve">University Postgraduate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  <w:lang w:val="en-GB"/>
                </w:rPr>
                <w:id w:val="1692800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D0AAC">
                  <w:rPr>
                    <w:rFonts w:ascii="MS Gothic" w:eastAsia="MS Gothic" w:hAnsi="MS Gothic" w:cs="Arial"/>
                    <w:b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  <w:tc>
          <w:tcPr>
            <w:tcW w:w="993" w:type="pct"/>
            <w:gridSpan w:val="2"/>
            <w:tcMar>
              <w:left w:w="57" w:type="dxa"/>
              <w:right w:w="57" w:type="dxa"/>
            </w:tcMar>
            <w:vAlign w:val="center"/>
          </w:tcPr>
          <w:p w14:paraId="5922316E" w14:textId="37997BC3" w:rsidR="004C2181" w:rsidRPr="001D0AAC" w:rsidRDefault="004C2181" w:rsidP="004C2181">
            <w:pPr>
              <w:spacing w:before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 xml:space="preserve">Specialist Postgraduate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  <w:lang w:val="en-GB"/>
                </w:rPr>
                <w:id w:val="-9170693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F2C2B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  <w:lang w:val="en-GB"/>
                  </w:rPr>
                  <w:t>☒</w:t>
                </w:r>
              </w:sdtContent>
            </w:sdt>
          </w:p>
        </w:tc>
        <w:tc>
          <w:tcPr>
            <w:tcW w:w="1188" w:type="pct"/>
            <w:tcMar>
              <w:left w:w="57" w:type="dxa"/>
              <w:right w:w="57" w:type="dxa"/>
            </w:tcMar>
            <w:vAlign w:val="center"/>
          </w:tcPr>
          <w:p w14:paraId="0FCF378F" w14:textId="77777777" w:rsidR="004C2181" w:rsidRPr="001D0AAC" w:rsidRDefault="004C2181" w:rsidP="004C2181">
            <w:pPr>
              <w:spacing w:before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 xml:space="preserve">Specialist </w:t>
            </w:r>
          </w:p>
          <w:p w14:paraId="1B932053" w14:textId="77777777" w:rsidR="004C2181" w:rsidRPr="001D0AAC" w:rsidRDefault="004C2181" w:rsidP="004C2181">
            <w:pPr>
              <w:spacing w:before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 xml:space="preserve">Graduate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  <w:lang w:val="en-GB"/>
                </w:rPr>
                <w:id w:val="-15251701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D0AAC">
                  <w:rPr>
                    <w:rFonts w:ascii="MS Gothic" w:eastAsia="MS Gothic" w:hAnsi="MS Gothic" w:cs="Arial"/>
                    <w:b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4C2181" w:rsidRPr="008F4538" w14:paraId="28ACFDBF" w14:textId="77777777" w:rsidTr="0069126A">
        <w:tc>
          <w:tcPr>
            <w:tcW w:w="1815" w:type="pct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4F2D9C5" w14:textId="77777777" w:rsidR="004C2181" w:rsidRPr="001D0AAC" w:rsidRDefault="004C2181" w:rsidP="004C2181">
            <w:pPr>
              <w:spacing w:before="60" w:after="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>Academic/vocational title acquired upon completion of the study programme</w:t>
            </w:r>
          </w:p>
        </w:tc>
        <w:tc>
          <w:tcPr>
            <w:tcW w:w="3185" w:type="pct"/>
            <w:gridSpan w:val="4"/>
            <w:tcMar>
              <w:left w:w="57" w:type="dxa"/>
              <w:right w:w="57" w:type="dxa"/>
            </w:tcMar>
            <w:vAlign w:val="center"/>
          </w:tcPr>
          <w:p w14:paraId="03993C5A" w14:textId="7F996EBE" w:rsidR="004C2181" w:rsidRPr="001D0AAC" w:rsidRDefault="005F788B" w:rsidP="004C2181">
            <w:pPr>
              <w:spacing w:before="60" w:after="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5B65">
              <w:rPr>
                <w:sz w:val="22"/>
                <w:szCs w:val="22"/>
                <w:lang w:val="en-GB"/>
              </w:rPr>
              <w:t>University specialist of financial and accounting forensics (univ. spec. forens.)</w:t>
            </w:r>
          </w:p>
        </w:tc>
      </w:tr>
    </w:tbl>
    <w:p w14:paraId="0F8F52F2" w14:textId="77777777" w:rsidR="0054589D" w:rsidRPr="001D0AAC" w:rsidRDefault="0054589D" w:rsidP="00704EE6">
      <w:pPr>
        <w:jc w:val="left"/>
        <w:rPr>
          <w:rFonts w:ascii="Arial" w:hAnsi="Arial" w:cs="Arial"/>
          <w:sz w:val="16"/>
          <w:szCs w:val="16"/>
          <w:lang w:val="en-GB"/>
        </w:rPr>
      </w:pPr>
    </w:p>
    <w:tbl>
      <w:tblPr>
        <w:tblStyle w:val="TableGrid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1477"/>
        <w:gridCol w:w="7563"/>
      </w:tblGrid>
      <w:tr w:rsidR="009B3E32" w:rsidRPr="008F4538" w14:paraId="74171CB7" w14:textId="77777777" w:rsidTr="0069126A">
        <w:tc>
          <w:tcPr>
            <w:tcW w:w="5000" w:type="pct"/>
            <w:gridSpan w:val="2"/>
            <w:shd w:val="clear" w:color="auto" w:fill="66CCFF"/>
          </w:tcPr>
          <w:p w14:paraId="086DB721" w14:textId="77777777" w:rsidR="009B3E32" w:rsidRPr="001D0AAC" w:rsidRDefault="001F6CC0" w:rsidP="001F6CC0">
            <w:pPr>
              <w:jc w:val="left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b/>
                <w:sz w:val="20"/>
                <w:szCs w:val="20"/>
                <w:lang w:val="en-GB"/>
              </w:rPr>
              <w:t>2. GENERAL SECTION</w:t>
            </w:r>
          </w:p>
        </w:tc>
      </w:tr>
      <w:tr w:rsidR="009B3E32" w:rsidRPr="008F4538" w14:paraId="10FD36C7" w14:textId="77777777" w:rsidTr="0069126A">
        <w:tc>
          <w:tcPr>
            <w:tcW w:w="5000" w:type="pct"/>
            <w:gridSpan w:val="2"/>
            <w:shd w:val="clear" w:color="auto" w:fill="CCECFF"/>
          </w:tcPr>
          <w:p w14:paraId="35B58D5F" w14:textId="77777777" w:rsidR="009B3E32" w:rsidRPr="001D0AAC" w:rsidRDefault="001F6CC0" w:rsidP="00704EE6">
            <w:pPr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>Are the reasons for initiating the proposed study programme justified?</w:t>
            </w:r>
          </w:p>
        </w:tc>
      </w:tr>
      <w:tr w:rsidR="00C3655C" w:rsidRPr="008F4538" w14:paraId="743B5C24" w14:textId="77777777" w:rsidTr="0069126A">
        <w:tc>
          <w:tcPr>
            <w:tcW w:w="817" w:type="pct"/>
          </w:tcPr>
          <w:p w14:paraId="5D2B2BC9" w14:textId="663DB7C6" w:rsidR="00C3655C" w:rsidRPr="005921A1" w:rsidRDefault="005668EF" w:rsidP="007653BA">
            <w:pPr>
              <w:tabs>
                <w:tab w:val="left" w:pos="795"/>
              </w:tabs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168972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1BB7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C3655C" w:rsidRPr="008F4538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19870377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655C" w:rsidRPr="008F4538">
                  <w:rPr>
                    <w:rFonts w:ascii="MS Gothic" w:eastAsia="MS Gothic" w:hAnsi="MS Gothic" w:cs="MS Gothic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C3655C" w:rsidRPr="008F4538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</w:r>
            <w:r w:rsidR="007653BA" w:rsidRPr="00600CC6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>YES</w:t>
            </w:r>
            <w:r w:rsidR="00C3655C" w:rsidRPr="00600CC6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</w:t>
            </w:r>
            <w:r w:rsidR="007653BA" w:rsidRPr="00600CC6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>O</w:t>
            </w:r>
          </w:p>
        </w:tc>
        <w:tc>
          <w:tcPr>
            <w:tcW w:w="4183" w:type="pct"/>
          </w:tcPr>
          <w:p w14:paraId="5C3BA066" w14:textId="77777777" w:rsidR="00C3655C" w:rsidRPr="001D0AAC" w:rsidRDefault="001F6CC0" w:rsidP="006A5E61">
            <w:pPr>
              <w:spacing w:before="0"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>Explanation</w:t>
            </w:r>
            <w:r w:rsidR="006A5E61" w:rsidRPr="001D0AAC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14:paraId="768555D9" w14:textId="773CF135" w:rsidR="006A5E61" w:rsidRPr="001D0AAC" w:rsidRDefault="00305499" w:rsidP="00704EE6">
            <w:pPr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bookmarkStart w:id="0" w:name="Tekst1"/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The </w:t>
            </w:r>
            <w:r w:rsidR="005F10A6">
              <w:rPr>
                <w:rFonts w:ascii="Arial" w:hAnsi="Arial" w:cs="Arial"/>
                <w:sz w:val="20"/>
                <w:szCs w:val="20"/>
                <w:lang w:val="en-GB"/>
              </w:rPr>
              <w:t>reason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for </w:t>
            </w:r>
            <w:r w:rsidR="005F10A6">
              <w:rPr>
                <w:rFonts w:ascii="Arial" w:hAnsi="Arial" w:cs="Arial"/>
                <w:sz w:val="20"/>
                <w:szCs w:val="20"/>
                <w:lang w:val="en-GB"/>
              </w:rPr>
              <w:t xml:space="preserve">the establishment of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this study programme has been explained</w:t>
            </w:r>
            <w:bookmarkEnd w:id="0"/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in the document.</w:t>
            </w:r>
          </w:p>
        </w:tc>
      </w:tr>
      <w:tr w:rsidR="00C3655C" w:rsidRPr="008F4538" w14:paraId="64379551" w14:textId="77777777" w:rsidTr="0069126A">
        <w:tc>
          <w:tcPr>
            <w:tcW w:w="5000" w:type="pct"/>
            <w:gridSpan w:val="2"/>
            <w:shd w:val="clear" w:color="auto" w:fill="CCECFF"/>
          </w:tcPr>
          <w:p w14:paraId="244ACA17" w14:textId="77777777" w:rsidR="00C3655C" w:rsidRPr="001D0AAC" w:rsidRDefault="001F6CC0" w:rsidP="00B9019E">
            <w:pPr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>Do the contents of the proposed study programme pertain to the stated field of science/arts?</w:t>
            </w:r>
          </w:p>
        </w:tc>
      </w:tr>
      <w:tr w:rsidR="006A5E61" w:rsidRPr="008F4538" w14:paraId="4F885503" w14:textId="77777777" w:rsidTr="0069126A">
        <w:tc>
          <w:tcPr>
            <w:tcW w:w="817" w:type="pct"/>
          </w:tcPr>
          <w:p w14:paraId="436830C6" w14:textId="3A1B24E0" w:rsidR="006A5E61" w:rsidRPr="00600CC6" w:rsidRDefault="005668EF" w:rsidP="00B214B1">
            <w:pPr>
              <w:tabs>
                <w:tab w:val="left" w:pos="795"/>
              </w:tabs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13419256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05499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6A5E61" w:rsidRPr="008F4538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1201395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E61" w:rsidRPr="008F4538">
                  <w:rPr>
                    <w:rFonts w:ascii="MS Gothic" w:eastAsia="MS Gothic" w:hAnsi="MS Gothic" w:cs="MS Gothic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1F6CC0" w:rsidRPr="008F4538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  <w:t>YES</w:t>
            </w:r>
            <w:r w:rsidR="006A5E61" w:rsidRPr="00600CC6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</w:t>
            </w:r>
            <w:r w:rsidR="001F6CC0" w:rsidRPr="00600CC6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>O</w:t>
            </w:r>
          </w:p>
        </w:tc>
        <w:tc>
          <w:tcPr>
            <w:tcW w:w="4183" w:type="pct"/>
          </w:tcPr>
          <w:p w14:paraId="0F23E86F" w14:textId="77777777" w:rsidR="006A5E61" w:rsidRPr="001D0AAC" w:rsidRDefault="001F6CC0" w:rsidP="004B7B40">
            <w:pPr>
              <w:spacing w:before="0"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>Explanation</w:t>
            </w:r>
            <w:r w:rsidR="006A5E61" w:rsidRPr="001D0AAC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14:paraId="6F98AF41" w14:textId="75F5BBF8" w:rsidR="006A5E61" w:rsidRPr="001D0AAC" w:rsidRDefault="00533EE9" w:rsidP="004B7B40">
            <w:pPr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The content of the study programme clearly pertains to the stated field of forensic accounting and finance.</w:t>
            </w:r>
          </w:p>
        </w:tc>
      </w:tr>
      <w:tr w:rsidR="00C3655C" w:rsidRPr="008F4538" w14:paraId="6BDF57B8" w14:textId="77777777" w:rsidTr="0069126A">
        <w:tc>
          <w:tcPr>
            <w:tcW w:w="5000" w:type="pct"/>
            <w:gridSpan w:val="2"/>
            <w:shd w:val="clear" w:color="auto" w:fill="CCECFF"/>
          </w:tcPr>
          <w:p w14:paraId="3C322C6E" w14:textId="77777777" w:rsidR="00C3655C" w:rsidRPr="001D0AAC" w:rsidRDefault="001F6CC0" w:rsidP="00704EE6">
            <w:pPr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>Does the study programme have a purpose, with regards to the needs of the labo</w:t>
            </w:r>
            <w:r w:rsidR="008F4538" w:rsidRPr="001D0AAC">
              <w:rPr>
                <w:rFonts w:ascii="Arial" w:hAnsi="Arial" w:cs="Arial"/>
                <w:sz w:val="20"/>
                <w:szCs w:val="20"/>
                <w:lang w:val="en-GB"/>
              </w:rPr>
              <w:t>u</w:t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>r market?</w:t>
            </w:r>
          </w:p>
        </w:tc>
      </w:tr>
      <w:tr w:rsidR="005F10A6" w:rsidRPr="008F4538" w14:paraId="5D9B520C" w14:textId="77777777" w:rsidTr="0069126A">
        <w:tc>
          <w:tcPr>
            <w:tcW w:w="817" w:type="pct"/>
          </w:tcPr>
          <w:p w14:paraId="72350CED" w14:textId="5653E3C7" w:rsidR="005F10A6" w:rsidRPr="00600CC6" w:rsidRDefault="005F10A6" w:rsidP="005F10A6">
            <w:pPr>
              <w:tabs>
                <w:tab w:val="left" w:pos="795"/>
              </w:tabs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12285379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Pr="008F4538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1199005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F4538">
                  <w:rPr>
                    <w:rFonts w:ascii="MS Gothic" w:eastAsia="MS Gothic" w:hAnsi="MS Gothic" w:cs="MS Gothic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Pr="008F4538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  <w:t>YES</w:t>
            </w:r>
            <w:r w:rsidRPr="00600CC6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NO</w:t>
            </w:r>
          </w:p>
        </w:tc>
        <w:tc>
          <w:tcPr>
            <w:tcW w:w="4183" w:type="pct"/>
          </w:tcPr>
          <w:p w14:paraId="75A2492D" w14:textId="77777777" w:rsidR="005F10A6" w:rsidRPr="001D0AAC" w:rsidRDefault="005F10A6" w:rsidP="005F10A6">
            <w:pPr>
              <w:spacing w:before="0"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>Explanation:</w:t>
            </w:r>
          </w:p>
          <w:p w14:paraId="75F89C91" w14:textId="3853C93D" w:rsidR="005F10A6" w:rsidRPr="001D0AAC" w:rsidRDefault="005F10A6" w:rsidP="005F10A6">
            <w:pPr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need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for this study programme has been explained in the document.</w:t>
            </w:r>
          </w:p>
        </w:tc>
      </w:tr>
      <w:tr w:rsidR="005F10A6" w:rsidRPr="008F4538" w14:paraId="763752CC" w14:textId="77777777" w:rsidTr="0069126A">
        <w:tc>
          <w:tcPr>
            <w:tcW w:w="5000" w:type="pct"/>
            <w:gridSpan w:val="2"/>
            <w:shd w:val="clear" w:color="auto" w:fill="CCECFF"/>
          </w:tcPr>
          <w:p w14:paraId="2AA77B70" w14:textId="77777777" w:rsidR="005F10A6" w:rsidRPr="001D0AAC" w:rsidRDefault="005F10A6" w:rsidP="005F10A6">
            <w:pPr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>Is the study programme comparable to study programmes of EU member states?</w:t>
            </w:r>
          </w:p>
        </w:tc>
      </w:tr>
      <w:tr w:rsidR="005F10A6" w:rsidRPr="008F4538" w14:paraId="609FE613" w14:textId="77777777" w:rsidTr="0069126A">
        <w:tc>
          <w:tcPr>
            <w:tcW w:w="817" w:type="pct"/>
          </w:tcPr>
          <w:p w14:paraId="43705784" w14:textId="54BFB813" w:rsidR="005F10A6" w:rsidRPr="00600CC6" w:rsidRDefault="005F10A6" w:rsidP="005F10A6">
            <w:pPr>
              <w:tabs>
                <w:tab w:val="left" w:pos="795"/>
              </w:tabs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34259389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Pr="008F4538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491001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F4538">
                  <w:rPr>
                    <w:rFonts w:ascii="MS Gothic" w:eastAsia="MS Gothic" w:hAnsi="MS Gothic" w:cs="MS Gothic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Pr="008F4538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  <w:t>YES</w:t>
            </w:r>
            <w:r w:rsidRPr="00600CC6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NO</w:t>
            </w:r>
          </w:p>
        </w:tc>
        <w:tc>
          <w:tcPr>
            <w:tcW w:w="4183" w:type="pct"/>
          </w:tcPr>
          <w:p w14:paraId="47DA4316" w14:textId="77777777" w:rsidR="005F10A6" w:rsidRPr="001D0AAC" w:rsidRDefault="005F10A6" w:rsidP="005F10A6">
            <w:pPr>
              <w:spacing w:before="0"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>Explanation:</w:t>
            </w:r>
          </w:p>
          <w:p w14:paraId="1B4C7E8F" w14:textId="3BC5FCA2" w:rsidR="005F10A6" w:rsidRPr="001D0AAC" w:rsidRDefault="005F10A6" w:rsidP="005F10A6">
            <w:pPr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The study programme is compatible with the programmes in UK universities of which I am aware.</w:t>
            </w:r>
          </w:p>
        </w:tc>
      </w:tr>
      <w:tr w:rsidR="005F10A6" w:rsidRPr="008F4538" w14:paraId="4B9C486C" w14:textId="77777777" w:rsidTr="0069126A">
        <w:tc>
          <w:tcPr>
            <w:tcW w:w="5000" w:type="pct"/>
            <w:gridSpan w:val="2"/>
            <w:shd w:val="clear" w:color="auto" w:fill="CCECFF"/>
          </w:tcPr>
          <w:p w14:paraId="714A5498" w14:textId="77777777" w:rsidR="005F10A6" w:rsidRPr="001D0AAC" w:rsidRDefault="005F10A6" w:rsidP="005F10A6">
            <w:pPr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 xml:space="preserve">Is the study programme comparable to study programmes in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the Republic of </w:t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>Croatia?</w:t>
            </w:r>
          </w:p>
        </w:tc>
      </w:tr>
      <w:tr w:rsidR="005F10A6" w:rsidRPr="008F4538" w14:paraId="7AF0FF4F" w14:textId="77777777" w:rsidTr="0069126A">
        <w:tc>
          <w:tcPr>
            <w:tcW w:w="817" w:type="pct"/>
          </w:tcPr>
          <w:p w14:paraId="45934527" w14:textId="33C93D38" w:rsidR="005F10A6" w:rsidRPr="005921A1" w:rsidRDefault="005F10A6" w:rsidP="005F10A6">
            <w:pPr>
              <w:tabs>
                <w:tab w:val="left" w:pos="795"/>
              </w:tabs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19760977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439CA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Pr="008F4538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10095230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F4538">
                  <w:rPr>
                    <w:rFonts w:ascii="MS Gothic" w:eastAsia="MS Gothic" w:hAnsi="MS Gothic" w:cs="MS Gothic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Pr="008F4538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</w:r>
            <w:r w:rsidRPr="00600CC6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>YES</w:t>
            </w:r>
            <w:r w:rsidRPr="00600CC6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NO</w:t>
            </w:r>
          </w:p>
        </w:tc>
        <w:tc>
          <w:tcPr>
            <w:tcW w:w="4183" w:type="pct"/>
          </w:tcPr>
          <w:p w14:paraId="3DD0D4EA" w14:textId="77777777" w:rsidR="005F10A6" w:rsidRPr="001D0AAC" w:rsidRDefault="005F10A6" w:rsidP="005F10A6">
            <w:pPr>
              <w:spacing w:before="0"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>Explanation:</w:t>
            </w:r>
          </w:p>
          <w:p w14:paraId="0F84F67E" w14:textId="71193BB7" w:rsidR="005F10A6" w:rsidRPr="001D0AAC" w:rsidRDefault="004D05FC" w:rsidP="005F10A6">
            <w:pPr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I am not aware of the existence of such a programme in other Croatian universities.</w:t>
            </w:r>
          </w:p>
        </w:tc>
      </w:tr>
      <w:tr w:rsidR="005F10A6" w:rsidRPr="008F4538" w14:paraId="57A26298" w14:textId="77777777" w:rsidTr="0069126A">
        <w:tc>
          <w:tcPr>
            <w:tcW w:w="5000" w:type="pct"/>
            <w:gridSpan w:val="2"/>
            <w:shd w:val="clear" w:color="auto" w:fill="CCECFF"/>
          </w:tcPr>
          <w:p w14:paraId="0A7F7B1B" w14:textId="77777777" w:rsidR="005F10A6" w:rsidRPr="001D0AAC" w:rsidRDefault="005F10A6" w:rsidP="005F10A6">
            <w:pPr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Is the study programme open to student mobility (horizontal, vertical within Croatia and international)?</w:t>
            </w:r>
          </w:p>
        </w:tc>
      </w:tr>
      <w:tr w:rsidR="005F10A6" w:rsidRPr="008F4538" w14:paraId="41EC79BB" w14:textId="77777777" w:rsidTr="0069126A">
        <w:tc>
          <w:tcPr>
            <w:tcW w:w="817" w:type="pct"/>
          </w:tcPr>
          <w:p w14:paraId="0BAD4C5F" w14:textId="15252CF1" w:rsidR="005F10A6" w:rsidRPr="005921A1" w:rsidRDefault="005F10A6" w:rsidP="005F10A6">
            <w:pPr>
              <w:tabs>
                <w:tab w:val="left" w:pos="795"/>
              </w:tabs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199105458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439CA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Pr="008F4538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1117565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F4538">
                  <w:rPr>
                    <w:rFonts w:ascii="MS Gothic" w:eastAsia="MS Gothic" w:hAnsi="MS Gothic" w:cs="MS Gothic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Pr="008F4538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</w:r>
            <w:r w:rsidRPr="00600CC6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>YES</w:t>
            </w:r>
            <w:r w:rsidRPr="00600CC6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NO</w:t>
            </w:r>
          </w:p>
        </w:tc>
        <w:tc>
          <w:tcPr>
            <w:tcW w:w="4183" w:type="pct"/>
          </w:tcPr>
          <w:p w14:paraId="12578240" w14:textId="77777777" w:rsidR="005F10A6" w:rsidRPr="001D0AAC" w:rsidRDefault="005F10A6" w:rsidP="005F10A6">
            <w:pPr>
              <w:spacing w:before="0"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>Explanation:</w:t>
            </w:r>
          </w:p>
          <w:p w14:paraId="422C8B65" w14:textId="7EAF68E7" w:rsidR="005F10A6" w:rsidRPr="001D0AAC" w:rsidRDefault="00C439CA" w:rsidP="005F10A6">
            <w:pPr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The document explains methods by which students can get </w:t>
            </w:r>
            <w:r w:rsidR="00EE11FE">
              <w:rPr>
                <w:rFonts w:ascii="Arial" w:hAnsi="Arial" w:cs="Arial"/>
                <w:sz w:val="20"/>
                <w:szCs w:val="20"/>
                <w:lang w:val="en-GB"/>
              </w:rPr>
              <w:t>recognition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for </w:t>
            </w:r>
            <w:r w:rsidR="00EE11FE">
              <w:rPr>
                <w:rFonts w:ascii="Arial" w:hAnsi="Arial" w:cs="Arial"/>
                <w:sz w:val="20"/>
                <w:szCs w:val="20"/>
                <w:lang w:val="en-GB"/>
              </w:rPr>
              <w:t xml:space="preserve">relevant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studies</w:t>
            </w:r>
            <w:r w:rsidR="00EE11FE">
              <w:rPr>
                <w:rFonts w:ascii="Arial" w:hAnsi="Arial" w:cs="Arial"/>
                <w:sz w:val="20"/>
                <w:szCs w:val="20"/>
                <w:lang w:val="en-GB"/>
              </w:rPr>
              <w:t xml:space="preserve"> completed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elsewhere.</w:t>
            </w:r>
          </w:p>
        </w:tc>
      </w:tr>
      <w:tr w:rsidR="005F10A6" w:rsidRPr="008F4538" w14:paraId="2B930548" w14:textId="77777777" w:rsidTr="0069126A">
        <w:tc>
          <w:tcPr>
            <w:tcW w:w="5000" w:type="pct"/>
            <w:gridSpan w:val="2"/>
            <w:shd w:val="clear" w:color="auto" w:fill="CCECFF"/>
          </w:tcPr>
          <w:p w14:paraId="2806E52F" w14:textId="77777777" w:rsidR="005F10A6" w:rsidRPr="001D0AAC" w:rsidRDefault="005F10A6" w:rsidP="005F10A6">
            <w:pPr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>Is continuation of education possible afterwards?</w:t>
            </w:r>
          </w:p>
        </w:tc>
      </w:tr>
      <w:tr w:rsidR="005F10A6" w:rsidRPr="008F4538" w14:paraId="43FF94F8" w14:textId="77777777" w:rsidTr="0069126A">
        <w:tc>
          <w:tcPr>
            <w:tcW w:w="817" w:type="pct"/>
          </w:tcPr>
          <w:p w14:paraId="423E6064" w14:textId="6A1949FC" w:rsidR="005F10A6" w:rsidRPr="005921A1" w:rsidRDefault="005F10A6" w:rsidP="005F10A6">
            <w:pPr>
              <w:tabs>
                <w:tab w:val="left" w:pos="795"/>
              </w:tabs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58183849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E11FE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Pr="008F4538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1788343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F4538">
                  <w:rPr>
                    <w:rFonts w:ascii="MS Gothic" w:eastAsia="MS Gothic" w:hAnsi="MS Gothic" w:cs="MS Gothic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Pr="008F4538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</w:r>
            <w:r w:rsidRPr="00600CC6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>YES</w:t>
            </w:r>
            <w:r w:rsidRPr="00600CC6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NO</w:t>
            </w:r>
          </w:p>
        </w:tc>
        <w:tc>
          <w:tcPr>
            <w:tcW w:w="4183" w:type="pct"/>
          </w:tcPr>
          <w:p w14:paraId="6E04AFDF" w14:textId="77777777" w:rsidR="005F10A6" w:rsidRPr="001D0AAC" w:rsidRDefault="005F10A6" w:rsidP="005F10A6">
            <w:pPr>
              <w:spacing w:before="0"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>Explanation:</w:t>
            </w:r>
          </w:p>
          <w:p w14:paraId="44DBEC28" w14:textId="3FD5B7AB" w:rsidR="005F10A6" w:rsidRPr="001D0AAC" w:rsidRDefault="00EE11FE" w:rsidP="005F10A6">
            <w:pPr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Students can continue further education if they so wish.</w:t>
            </w:r>
          </w:p>
        </w:tc>
      </w:tr>
      <w:tr w:rsidR="005F10A6" w:rsidRPr="008F4538" w14:paraId="6A1E7D96" w14:textId="77777777" w:rsidTr="0069126A">
        <w:tc>
          <w:tcPr>
            <w:tcW w:w="5000" w:type="pct"/>
            <w:gridSpan w:val="2"/>
            <w:shd w:val="clear" w:color="auto" w:fill="CCECFF"/>
          </w:tcPr>
          <w:p w14:paraId="3F02D126" w14:textId="77777777" w:rsidR="005F10A6" w:rsidRPr="001D0AAC" w:rsidRDefault="005F10A6" w:rsidP="005F10A6">
            <w:pPr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>Have the learning outcomes been determined in accordance with the demands of the labo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u</w:t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>r market, vocational associations and general needs of the society?</w:t>
            </w:r>
          </w:p>
        </w:tc>
      </w:tr>
      <w:tr w:rsidR="005F10A6" w:rsidRPr="008F4538" w14:paraId="1A56B6C3" w14:textId="77777777" w:rsidTr="0069126A">
        <w:tc>
          <w:tcPr>
            <w:tcW w:w="817" w:type="pct"/>
          </w:tcPr>
          <w:p w14:paraId="2EC4DB14" w14:textId="2D0FA501" w:rsidR="005F10A6" w:rsidRPr="005921A1" w:rsidRDefault="005F10A6" w:rsidP="005F10A6">
            <w:pPr>
              <w:tabs>
                <w:tab w:val="left" w:pos="795"/>
              </w:tabs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110361465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1C6295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Pr="008F4538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96952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F4538">
                  <w:rPr>
                    <w:rFonts w:ascii="MS Gothic" w:eastAsia="MS Gothic" w:hAnsi="MS Gothic" w:cs="MS Gothic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Pr="008F4538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</w:r>
            <w:r w:rsidRPr="00600CC6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>YES</w:t>
            </w:r>
            <w:r w:rsidRPr="00600CC6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NO</w:t>
            </w:r>
          </w:p>
        </w:tc>
        <w:tc>
          <w:tcPr>
            <w:tcW w:w="4183" w:type="pct"/>
          </w:tcPr>
          <w:p w14:paraId="51156435" w14:textId="77777777" w:rsidR="005F10A6" w:rsidRPr="001D0AAC" w:rsidRDefault="005F10A6" w:rsidP="005F10A6">
            <w:pPr>
              <w:spacing w:before="0"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>Explanation:</w:t>
            </w:r>
          </w:p>
          <w:p w14:paraId="3CB22C35" w14:textId="128FA1C3" w:rsidR="005F10A6" w:rsidRPr="001D0AAC" w:rsidRDefault="001C6295" w:rsidP="005F10A6">
            <w:pPr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The course has been designed with the needs of the labour market</w:t>
            </w:r>
            <w:r w:rsidR="00DE3F73">
              <w:rPr>
                <w:rFonts w:ascii="Arial" w:hAnsi="Arial" w:cs="Arial"/>
                <w:sz w:val="20"/>
                <w:szCs w:val="20"/>
                <w:lang w:val="en-GB"/>
              </w:rPr>
              <w:t xml:space="preserve"> at the forefront and learning outcomes reflect this.</w:t>
            </w:r>
          </w:p>
        </w:tc>
      </w:tr>
      <w:tr w:rsidR="005F10A6" w:rsidRPr="008F4538" w14:paraId="2FE56A8E" w14:textId="77777777" w:rsidTr="0069126A">
        <w:tc>
          <w:tcPr>
            <w:tcW w:w="5000" w:type="pct"/>
            <w:gridSpan w:val="2"/>
            <w:shd w:val="clear" w:color="auto" w:fill="CCECFF"/>
          </w:tcPr>
          <w:p w14:paraId="0BAE1196" w14:textId="77777777" w:rsidR="005F10A6" w:rsidRPr="001D0AAC" w:rsidRDefault="005F10A6" w:rsidP="005F10A6">
            <w:pPr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 xml:space="preserve">Does the study programme anticipate cooperation with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scientific</w:t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 xml:space="preserve"> institutes,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the </w:t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>economy and public sector?</w:t>
            </w:r>
          </w:p>
        </w:tc>
      </w:tr>
      <w:tr w:rsidR="005F10A6" w:rsidRPr="008F4538" w14:paraId="7FDC57EA" w14:textId="77777777" w:rsidTr="0069126A">
        <w:tc>
          <w:tcPr>
            <w:tcW w:w="817" w:type="pct"/>
          </w:tcPr>
          <w:p w14:paraId="0F3592DE" w14:textId="216F703B" w:rsidR="005F10A6" w:rsidRPr="005921A1" w:rsidRDefault="005F10A6" w:rsidP="005F10A6">
            <w:pPr>
              <w:tabs>
                <w:tab w:val="left" w:pos="795"/>
              </w:tabs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182411474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E3F73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Pr="008F4538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1098335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F4538">
                  <w:rPr>
                    <w:rFonts w:ascii="MS Gothic" w:eastAsia="MS Gothic" w:hAnsi="MS Gothic" w:cs="MS Gothic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Pr="008F4538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</w:r>
            <w:r w:rsidRPr="00600CC6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>YES</w:t>
            </w:r>
            <w:r w:rsidRPr="00600CC6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NO</w:t>
            </w:r>
          </w:p>
        </w:tc>
        <w:tc>
          <w:tcPr>
            <w:tcW w:w="4183" w:type="pct"/>
          </w:tcPr>
          <w:p w14:paraId="15501ADA" w14:textId="77777777" w:rsidR="005F10A6" w:rsidRPr="001D0AAC" w:rsidRDefault="005F10A6" w:rsidP="005F10A6">
            <w:pPr>
              <w:spacing w:before="0"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>Explanation:</w:t>
            </w:r>
          </w:p>
          <w:p w14:paraId="3D22EC9F" w14:textId="6117589F" w:rsidR="005F10A6" w:rsidRPr="001D0AAC" w:rsidRDefault="0068614A" w:rsidP="005F10A6">
            <w:pPr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The Department has been in touch with a number of companies and institutions for cooperation on this study programme.</w:t>
            </w:r>
          </w:p>
        </w:tc>
      </w:tr>
    </w:tbl>
    <w:p w14:paraId="4325A923" w14:textId="77777777" w:rsidR="00704EE6" w:rsidRPr="001D0AAC" w:rsidRDefault="00704EE6" w:rsidP="00704EE6">
      <w:pPr>
        <w:jc w:val="left"/>
        <w:rPr>
          <w:rFonts w:ascii="Arial" w:hAnsi="Arial" w:cs="Arial"/>
          <w:lang w:val="en-GB"/>
        </w:rPr>
      </w:pPr>
    </w:p>
    <w:tbl>
      <w:tblPr>
        <w:tblStyle w:val="TableGrid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1475"/>
        <w:gridCol w:w="7565"/>
      </w:tblGrid>
      <w:tr w:rsidR="00E50A66" w:rsidRPr="008F4538" w14:paraId="3F956B7F" w14:textId="77777777" w:rsidTr="0069126A">
        <w:tc>
          <w:tcPr>
            <w:tcW w:w="5000" w:type="pct"/>
            <w:gridSpan w:val="2"/>
            <w:shd w:val="clear" w:color="auto" w:fill="66CCFF"/>
          </w:tcPr>
          <w:p w14:paraId="16D68ABE" w14:textId="77777777" w:rsidR="00E50A66" w:rsidRPr="001D0AAC" w:rsidRDefault="00460B96" w:rsidP="00460B96">
            <w:pPr>
              <w:jc w:val="left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3. DESCRIPTION OF </w:t>
            </w:r>
            <w:r w:rsidR="008F4538" w:rsidRPr="001D0AA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THE </w:t>
            </w:r>
            <w:r w:rsidRPr="001D0AAC">
              <w:rPr>
                <w:rFonts w:ascii="Arial" w:hAnsi="Arial" w:cs="Arial"/>
                <w:b/>
                <w:sz w:val="20"/>
                <w:szCs w:val="20"/>
                <w:lang w:val="en-GB"/>
              </w:rPr>
              <w:t>STUDY PROGRAMME</w:t>
            </w:r>
          </w:p>
        </w:tc>
      </w:tr>
      <w:tr w:rsidR="00E50A66" w:rsidRPr="008F4538" w14:paraId="42F5C310" w14:textId="77777777" w:rsidTr="0069126A">
        <w:tc>
          <w:tcPr>
            <w:tcW w:w="5000" w:type="pct"/>
            <w:gridSpan w:val="2"/>
            <w:shd w:val="clear" w:color="auto" w:fill="CCECFF"/>
          </w:tcPr>
          <w:p w14:paraId="6249C41F" w14:textId="77777777" w:rsidR="00E50A66" w:rsidRPr="001D0AAC" w:rsidRDefault="00460B96" w:rsidP="00600CC6">
            <w:pPr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 xml:space="preserve">Are the learning outcomes on both the study programme and the </w:t>
            </w:r>
            <w:r w:rsidR="002E0853">
              <w:rPr>
                <w:rFonts w:ascii="Arial" w:hAnsi="Arial" w:cs="Arial"/>
                <w:sz w:val="20"/>
                <w:szCs w:val="20"/>
                <w:lang w:val="en-GB"/>
              </w:rPr>
              <w:t>course</w:t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8F4538" w:rsidRPr="001D0AAC">
              <w:rPr>
                <w:rFonts w:ascii="Arial" w:hAnsi="Arial" w:cs="Arial"/>
                <w:sz w:val="20"/>
                <w:szCs w:val="20"/>
                <w:lang w:val="en-GB"/>
              </w:rPr>
              <w:t xml:space="preserve">level </w:t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 xml:space="preserve">clearly </w:t>
            </w:r>
            <w:r w:rsidR="00227AEC">
              <w:rPr>
                <w:rFonts w:ascii="Arial" w:hAnsi="Arial" w:cs="Arial"/>
                <w:sz w:val="20"/>
                <w:szCs w:val="20"/>
                <w:lang w:val="en-GB"/>
              </w:rPr>
              <w:t xml:space="preserve">presented </w:t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>and possible to implement?</w:t>
            </w:r>
          </w:p>
        </w:tc>
      </w:tr>
      <w:tr w:rsidR="006A5E61" w:rsidRPr="008F4538" w14:paraId="2DD2C64C" w14:textId="77777777" w:rsidTr="0069126A">
        <w:tc>
          <w:tcPr>
            <w:tcW w:w="816" w:type="pct"/>
          </w:tcPr>
          <w:p w14:paraId="69490292" w14:textId="1C46DD9B" w:rsidR="006A5E61" w:rsidRPr="005921A1" w:rsidRDefault="005668EF" w:rsidP="00460B96">
            <w:pPr>
              <w:tabs>
                <w:tab w:val="left" w:pos="795"/>
              </w:tabs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120721774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358A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6A5E61" w:rsidRPr="008F4538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2103327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E61" w:rsidRPr="008F4538">
                  <w:rPr>
                    <w:rFonts w:ascii="MS Gothic" w:eastAsia="MS Gothic" w:hAnsi="MS Gothic" w:cs="MS Gothic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A5E61" w:rsidRPr="008F4538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</w:r>
            <w:r w:rsidR="00460B96" w:rsidRPr="00600CC6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>YES</w:t>
            </w:r>
            <w:r w:rsidR="006A5E61" w:rsidRPr="00600CC6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</w:t>
            </w:r>
            <w:r w:rsidR="00460B96" w:rsidRPr="00600CC6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>O</w:t>
            </w:r>
          </w:p>
        </w:tc>
        <w:tc>
          <w:tcPr>
            <w:tcW w:w="4184" w:type="pct"/>
          </w:tcPr>
          <w:p w14:paraId="30F47900" w14:textId="77777777" w:rsidR="006A5E61" w:rsidRPr="001D0AAC" w:rsidRDefault="00460B96" w:rsidP="004B7B40">
            <w:pPr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>Explanation:</w:t>
            </w:r>
            <w:r w:rsidR="006A5E61" w:rsidRPr="001D0AAC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E61" w:rsidRPr="001D0AAC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="006A5E61" w:rsidRPr="001D0AAC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6A5E61" w:rsidRPr="001D0AAC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6A5E61" w:rsidRPr="001D0AA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A5E61" w:rsidRPr="001D0AA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A5E61" w:rsidRPr="001D0AA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A5E61" w:rsidRPr="001D0AA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A5E61" w:rsidRPr="001D0AA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A5E61" w:rsidRPr="001D0AAC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E50A66" w:rsidRPr="008F4538" w14:paraId="5D1B8725" w14:textId="77777777" w:rsidTr="0069126A">
        <w:tc>
          <w:tcPr>
            <w:tcW w:w="5000" w:type="pct"/>
            <w:gridSpan w:val="2"/>
            <w:shd w:val="clear" w:color="auto" w:fill="CCECFF"/>
          </w:tcPr>
          <w:p w14:paraId="0A0E2E86" w14:textId="77777777" w:rsidR="00E50A66" w:rsidRPr="001D0AAC" w:rsidRDefault="00460B96" w:rsidP="00212D62">
            <w:pPr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>Do learning outcomes correspond to the acquisition of skills necessary for the next level of study?</w:t>
            </w:r>
          </w:p>
        </w:tc>
      </w:tr>
      <w:tr w:rsidR="006A5E61" w:rsidRPr="008F4538" w14:paraId="67ED59A2" w14:textId="77777777" w:rsidTr="0069126A">
        <w:tc>
          <w:tcPr>
            <w:tcW w:w="816" w:type="pct"/>
          </w:tcPr>
          <w:p w14:paraId="041C86B0" w14:textId="358E5F0B" w:rsidR="006A5E61" w:rsidRPr="00600CC6" w:rsidRDefault="005668EF" w:rsidP="00212D62">
            <w:pPr>
              <w:tabs>
                <w:tab w:val="left" w:pos="795"/>
              </w:tabs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102331576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358A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6A5E61" w:rsidRPr="008F4538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825353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E61" w:rsidRPr="008F4538">
                  <w:rPr>
                    <w:rFonts w:ascii="MS Gothic" w:eastAsia="MS Gothic" w:hAnsi="MS Gothic" w:cs="MS Gothic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460B96" w:rsidRPr="008F4538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  <w:t>YES</w:t>
            </w:r>
            <w:r w:rsidR="006A5E61" w:rsidRPr="00600CC6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</w:t>
            </w:r>
            <w:r w:rsidR="00460B96" w:rsidRPr="00600CC6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>O</w:t>
            </w:r>
          </w:p>
        </w:tc>
        <w:tc>
          <w:tcPr>
            <w:tcW w:w="4184" w:type="pct"/>
          </w:tcPr>
          <w:p w14:paraId="5567C529" w14:textId="77777777" w:rsidR="006A5E61" w:rsidRPr="001D0AAC" w:rsidRDefault="00460B96" w:rsidP="004B7B40">
            <w:pPr>
              <w:spacing w:before="0"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>Explanation</w:t>
            </w:r>
            <w:r w:rsidR="006A5E61" w:rsidRPr="001D0AAC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14:paraId="09038AB8" w14:textId="77777777" w:rsidR="006A5E61" w:rsidRPr="001D0AAC" w:rsidRDefault="006A5E61" w:rsidP="004B7B40">
            <w:pPr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1D0AA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1D0AA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1D0AA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1D0AA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1D0AA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E50A66" w:rsidRPr="008F4538" w14:paraId="3684ECB0" w14:textId="77777777" w:rsidTr="0069126A">
        <w:tc>
          <w:tcPr>
            <w:tcW w:w="5000" w:type="pct"/>
            <w:gridSpan w:val="2"/>
            <w:shd w:val="clear" w:color="auto" w:fill="CCECFF"/>
          </w:tcPr>
          <w:p w14:paraId="17947CD0" w14:textId="77777777" w:rsidR="00E50A66" w:rsidRPr="001D0AAC" w:rsidRDefault="007D6E1A" w:rsidP="00600CC6">
            <w:pPr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Do</w:t>
            </w:r>
            <w:r w:rsidR="006024DC" w:rsidRPr="001D0AAC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the </w:t>
            </w:r>
            <w:r w:rsidR="006024DC" w:rsidRPr="001D0AAC">
              <w:rPr>
                <w:rFonts w:ascii="Arial" w:hAnsi="Arial" w:cs="Arial"/>
                <w:sz w:val="20"/>
                <w:szCs w:val="20"/>
                <w:lang w:val="en-GB"/>
              </w:rPr>
              <w:t>competences</w:t>
            </w:r>
            <w:r w:rsidRPr="001405FE">
              <w:rPr>
                <w:rFonts w:ascii="Arial" w:hAnsi="Arial" w:cs="Arial"/>
                <w:sz w:val="20"/>
                <w:szCs w:val="20"/>
                <w:lang w:val="en-GB"/>
              </w:rPr>
              <w:t xml:space="preserve"> acquired</w:t>
            </w:r>
            <w:r w:rsidR="006024DC" w:rsidRPr="001D0AAC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u</w:t>
            </w:r>
            <w:r w:rsidRPr="001405FE">
              <w:rPr>
                <w:rFonts w:ascii="Arial" w:hAnsi="Arial" w:cs="Arial"/>
                <w:sz w:val="20"/>
                <w:szCs w:val="20"/>
                <w:lang w:val="en-GB"/>
              </w:rPr>
              <w:t>pon finishing the study programme</w:t>
            </w:r>
            <w:r w:rsidR="006024DC" w:rsidRPr="001D0AAC">
              <w:rPr>
                <w:rFonts w:ascii="Arial" w:hAnsi="Arial" w:cs="Arial"/>
                <w:sz w:val="20"/>
                <w:szCs w:val="20"/>
                <w:lang w:val="en-GB"/>
              </w:rPr>
              <w:t xml:space="preserve"> guarantee employability and continuation of study?</w:t>
            </w:r>
          </w:p>
        </w:tc>
      </w:tr>
      <w:tr w:rsidR="006A5E61" w:rsidRPr="008F4538" w14:paraId="057BB9FC" w14:textId="77777777" w:rsidTr="0069126A">
        <w:tc>
          <w:tcPr>
            <w:tcW w:w="816" w:type="pct"/>
          </w:tcPr>
          <w:p w14:paraId="2478ED76" w14:textId="49C11EC6" w:rsidR="006A5E61" w:rsidRPr="00600CC6" w:rsidRDefault="005668EF" w:rsidP="00212D62">
            <w:pPr>
              <w:tabs>
                <w:tab w:val="left" w:pos="795"/>
              </w:tabs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1127360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6B3F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A5E61" w:rsidRPr="008F4538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1778987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E61" w:rsidRPr="008F4538">
                  <w:rPr>
                    <w:rFonts w:ascii="MS Gothic" w:eastAsia="MS Gothic" w:hAnsi="MS Gothic" w:cs="MS Gothic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460B96" w:rsidRPr="008F4538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  <w:t>YES</w:t>
            </w:r>
            <w:r w:rsidR="006A5E61" w:rsidRPr="00600CC6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</w:t>
            </w:r>
            <w:r w:rsidR="00460B96" w:rsidRPr="00600CC6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>O</w:t>
            </w:r>
          </w:p>
        </w:tc>
        <w:tc>
          <w:tcPr>
            <w:tcW w:w="4184" w:type="pct"/>
          </w:tcPr>
          <w:p w14:paraId="4E3A9352" w14:textId="77777777" w:rsidR="006A5E61" w:rsidRPr="001D0AAC" w:rsidRDefault="006024DC" w:rsidP="004B7B40">
            <w:pPr>
              <w:spacing w:before="0"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>Explanation</w:t>
            </w:r>
            <w:r w:rsidR="006A5E61" w:rsidRPr="001D0AAC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14:paraId="38328742" w14:textId="0B3A1753" w:rsidR="006A5E61" w:rsidRPr="001D0AAC" w:rsidRDefault="0049358A" w:rsidP="004B7B40">
            <w:pPr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The competencies acquired will </w:t>
            </w:r>
            <w:r w:rsidR="00FF6B3F">
              <w:rPr>
                <w:rFonts w:ascii="Arial" w:hAnsi="Arial" w:cs="Arial"/>
                <w:sz w:val="20"/>
                <w:szCs w:val="20"/>
                <w:lang w:val="en-GB"/>
              </w:rPr>
              <w:t>equip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students to </w:t>
            </w:r>
            <w:r w:rsidR="004B5BED">
              <w:rPr>
                <w:rFonts w:ascii="Arial" w:hAnsi="Arial" w:cs="Arial"/>
                <w:sz w:val="20"/>
                <w:szCs w:val="20"/>
                <w:lang w:val="en-GB"/>
              </w:rPr>
              <w:t>perform the tasks</w:t>
            </w:r>
            <w:r w:rsidR="00FF6B3F">
              <w:rPr>
                <w:rFonts w:ascii="Arial" w:hAnsi="Arial" w:cs="Arial"/>
                <w:sz w:val="20"/>
                <w:szCs w:val="20"/>
                <w:lang w:val="en-GB"/>
              </w:rPr>
              <w:t xml:space="preserve"> of their jobs well but employment cannot be guaranteed!</w:t>
            </w:r>
          </w:p>
        </w:tc>
      </w:tr>
      <w:tr w:rsidR="00E50A66" w:rsidRPr="008F4538" w14:paraId="25C09F9F" w14:textId="77777777" w:rsidTr="0069126A">
        <w:tc>
          <w:tcPr>
            <w:tcW w:w="5000" w:type="pct"/>
            <w:gridSpan w:val="2"/>
            <w:shd w:val="clear" w:color="auto" w:fill="CCECFF"/>
          </w:tcPr>
          <w:p w14:paraId="769AA533" w14:textId="77777777" w:rsidR="00E50A66" w:rsidRPr="001D0AAC" w:rsidRDefault="006024DC" w:rsidP="00600CC6">
            <w:pPr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 xml:space="preserve">Is the study programme well designed as a whole and does it correspond to </w:t>
            </w:r>
            <w:r w:rsidR="006153EB">
              <w:rPr>
                <w:rFonts w:ascii="Arial" w:hAnsi="Arial" w:cs="Arial"/>
                <w:sz w:val="20"/>
                <w:szCs w:val="20"/>
                <w:lang w:val="en-GB"/>
              </w:rPr>
              <w:t xml:space="preserve">the </w:t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 xml:space="preserve">modern scientific </w:t>
            </w:r>
            <w:r w:rsidR="00A44415">
              <w:rPr>
                <w:rFonts w:ascii="Arial" w:hAnsi="Arial" w:cs="Arial"/>
                <w:sz w:val="20"/>
                <w:szCs w:val="20"/>
                <w:lang w:val="en-GB"/>
              </w:rPr>
              <w:t>knowledge</w:t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>?</w:t>
            </w:r>
          </w:p>
        </w:tc>
      </w:tr>
      <w:tr w:rsidR="006A5E61" w:rsidRPr="008F4538" w14:paraId="79E82646" w14:textId="77777777" w:rsidTr="0069126A">
        <w:tc>
          <w:tcPr>
            <w:tcW w:w="816" w:type="pct"/>
          </w:tcPr>
          <w:p w14:paraId="69B8679B" w14:textId="4CE01BB7" w:rsidR="006A5E61" w:rsidRPr="005921A1" w:rsidRDefault="005668EF" w:rsidP="00460B96">
            <w:pPr>
              <w:tabs>
                <w:tab w:val="left" w:pos="795"/>
              </w:tabs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171545519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285D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6A5E61" w:rsidRPr="008F4538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10448277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E61" w:rsidRPr="008F4538">
                  <w:rPr>
                    <w:rFonts w:ascii="MS Gothic" w:eastAsia="MS Gothic" w:hAnsi="MS Gothic" w:cs="MS Gothic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A5E61" w:rsidRPr="008F4538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</w:r>
            <w:r w:rsidR="00460B96" w:rsidRPr="00600CC6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>YES</w:t>
            </w:r>
            <w:r w:rsidR="006A5E61" w:rsidRPr="00600CC6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</w:t>
            </w:r>
            <w:r w:rsidR="00460B96" w:rsidRPr="00600CC6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>O</w:t>
            </w:r>
          </w:p>
        </w:tc>
        <w:tc>
          <w:tcPr>
            <w:tcW w:w="4184" w:type="pct"/>
          </w:tcPr>
          <w:p w14:paraId="626BA522" w14:textId="77777777" w:rsidR="006A5E61" w:rsidRPr="001D0AAC" w:rsidRDefault="006024DC" w:rsidP="004B7B40">
            <w:pPr>
              <w:spacing w:before="0"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>Explanation</w:t>
            </w:r>
          </w:p>
          <w:p w14:paraId="56AB04E8" w14:textId="77777777" w:rsidR="006A5E61" w:rsidRPr="001D0AAC" w:rsidRDefault="006A5E61" w:rsidP="004B7B40">
            <w:pPr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1D0AA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1D0AA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1D0AA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1D0AA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1D0AA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E50A66" w:rsidRPr="008F4538" w14:paraId="6289EEE0" w14:textId="77777777" w:rsidTr="0069126A">
        <w:tc>
          <w:tcPr>
            <w:tcW w:w="5000" w:type="pct"/>
            <w:gridSpan w:val="2"/>
            <w:shd w:val="clear" w:color="auto" w:fill="CCECFF"/>
          </w:tcPr>
          <w:p w14:paraId="5A113E25" w14:textId="77777777" w:rsidR="00E50A66" w:rsidRPr="001D0AAC" w:rsidRDefault="006024DC" w:rsidP="00600CC6">
            <w:pPr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>Are</w:t>
            </w:r>
            <w:r w:rsidR="00263336">
              <w:rPr>
                <w:rFonts w:ascii="Arial" w:hAnsi="Arial" w:cs="Arial"/>
                <w:sz w:val="20"/>
                <w:szCs w:val="20"/>
                <w:lang w:val="en-GB"/>
              </w:rPr>
              <w:t xml:space="preserve"> the</w:t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 xml:space="preserve"> teaching methods (</w:t>
            </w:r>
            <w:r w:rsidR="00263336">
              <w:rPr>
                <w:rFonts w:ascii="Arial" w:hAnsi="Arial" w:cs="Arial"/>
                <w:sz w:val="20"/>
                <w:szCs w:val="20"/>
                <w:lang w:val="en-GB"/>
              </w:rPr>
              <w:t>types of instruction</w:t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>) well designed and appropriate for the study programme?</w:t>
            </w:r>
          </w:p>
        </w:tc>
      </w:tr>
      <w:tr w:rsidR="006A5E61" w:rsidRPr="008F4538" w14:paraId="1BBFBE32" w14:textId="77777777" w:rsidTr="0069126A">
        <w:tc>
          <w:tcPr>
            <w:tcW w:w="816" w:type="pct"/>
          </w:tcPr>
          <w:p w14:paraId="609DF49E" w14:textId="67B24014" w:rsidR="006A5E61" w:rsidRPr="00600CC6" w:rsidRDefault="005668EF" w:rsidP="00212D62">
            <w:pPr>
              <w:tabs>
                <w:tab w:val="left" w:pos="795"/>
              </w:tabs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44381568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285D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6A5E61" w:rsidRPr="008F4538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538280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E61" w:rsidRPr="008F4538">
                  <w:rPr>
                    <w:rFonts w:ascii="MS Gothic" w:eastAsia="MS Gothic" w:hAnsi="MS Gothic" w:cs="MS Gothic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460B96" w:rsidRPr="008F4538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  <w:t>YES</w:t>
            </w:r>
            <w:r w:rsidR="006A5E61" w:rsidRPr="00600CC6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</w:t>
            </w:r>
            <w:r w:rsidR="00460B96" w:rsidRPr="00600CC6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>O</w:t>
            </w:r>
          </w:p>
        </w:tc>
        <w:tc>
          <w:tcPr>
            <w:tcW w:w="4184" w:type="pct"/>
          </w:tcPr>
          <w:p w14:paraId="26BE4B29" w14:textId="77777777" w:rsidR="006A5E61" w:rsidRPr="001D0AAC" w:rsidRDefault="006024DC" w:rsidP="004B7B40">
            <w:pPr>
              <w:spacing w:before="0"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>Explanation</w:t>
            </w:r>
            <w:r w:rsidR="006A5E61" w:rsidRPr="001D0AAC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14:paraId="6D561DBD" w14:textId="77777777" w:rsidR="006A5E61" w:rsidRPr="001D0AAC" w:rsidRDefault="006A5E61" w:rsidP="004B7B40">
            <w:pPr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1D0AA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1D0AA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1D0AA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1D0AA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1D0AA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E50A66" w:rsidRPr="008F4538" w14:paraId="0AC46991" w14:textId="77777777" w:rsidTr="0069126A">
        <w:tc>
          <w:tcPr>
            <w:tcW w:w="5000" w:type="pct"/>
            <w:gridSpan w:val="2"/>
            <w:shd w:val="clear" w:color="auto" w:fill="CCECFF"/>
          </w:tcPr>
          <w:p w14:paraId="25F0323F" w14:textId="77777777" w:rsidR="00E50A66" w:rsidRPr="001D0AAC" w:rsidRDefault="006024DC" w:rsidP="00600CC6">
            <w:pPr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 xml:space="preserve">Do the </w:t>
            </w:r>
            <w:r w:rsidR="00263336">
              <w:rPr>
                <w:rFonts w:ascii="Arial" w:hAnsi="Arial" w:cs="Arial"/>
                <w:sz w:val="20"/>
                <w:szCs w:val="20"/>
                <w:lang w:val="en-GB"/>
              </w:rPr>
              <w:t>anticipated</w:t>
            </w:r>
            <w:r w:rsidR="00263336" w:rsidRPr="001D0AAC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>student obligations enable the achievement of the set learning outcomes?</w:t>
            </w:r>
          </w:p>
        </w:tc>
      </w:tr>
      <w:tr w:rsidR="006A5E61" w:rsidRPr="008F4538" w14:paraId="7E511691" w14:textId="77777777" w:rsidTr="0069126A">
        <w:tc>
          <w:tcPr>
            <w:tcW w:w="816" w:type="pct"/>
          </w:tcPr>
          <w:p w14:paraId="2C128883" w14:textId="13F6F087" w:rsidR="006A5E61" w:rsidRPr="00600CC6" w:rsidRDefault="005668EF" w:rsidP="00212D62">
            <w:pPr>
              <w:tabs>
                <w:tab w:val="left" w:pos="795"/>
              </w:tabs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122680253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285D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6A5E61" w:rsidRPr="008F4538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1651352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E61" w:rsidRPr="008F4538">
                  <w:rPr>
                    <w:rFonts w:ascii="MS Gothic" w:eastAsia="MS Gothic" w:hAnsi="MS Gothic" w:cs="MS Gothic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460B96" w:rsidRPr="008F4538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  <w:t>YES</w:t>
            </w:r>
            <w:r w:rsidR="006A5E61" w:rsidRPr="00600CC6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</w:t>
            </w:r>
            <w:r w:rsidR="00460B96" w:rsidRPr="00600CC6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>O</w:t>
            </w:r>
          </w:p>
        </w:tc>
        <w:tc>
          <w:tcPr>
            <w:tcW w:w="4184" w:type="pct"/>
          </w:tcPr>
          <w:p w14:paraId="5E0BE334" w14:textId="77777777" w:rsidR="006A5E61" w:rsidRPr="001D0AAC" w:rsidRDefault="006024DC" w:rsidP="004B7B40">
            <w:pPr>
              <w:spacing w:before="0"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>Explanation</w:t>
            </w:r>
            <w:r w:rsidR="006A5E61" w:rsidRPr="001D0AAC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14:paraId="09182506" w14:textId="77777777" w:rsidR="006A5E61" w:rsidRPr="001D0AAC" w:rsidRDefault="006A5E61" w:rsidP="004B7B40">
            <w:pPr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1D0AA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1D0AA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1D0AA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1D0AA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1D0AA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E50A66" w:rsidRPr="008F4538" w14:paraId="1167B779" w14:textId="77777777" w:rsidTr="0069126A">
        <w:tc>
          <w:tcPr>
            <w:tcW w:w="5000" w:type="pct"/>
            <w:gridSpan w:val="2"/>
            <w:shd w:val="clear" w:color="auto" w:fill="CCECFF"/>
          </w:tcPr>
          <w:p w14:paraId="07DBAC25" w14:textId="77777777" w:rsidR="00E50A66" w:rsidRPr="001D0AAC" w:rsidRDefault="006024DC" w:rsidP="00600CC6">
            <w:pPr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 xml:space="preserve">Does the number of ECTS points assigned to individual </w:t>
            </w:r>
            <w:r w:rsidR="00263336">
              <w:rPr>
                <w:rFonts w:ascii="Arial" w:hAnsi="Arial" w:cs="Arial"/>
                <w:sz w:val="20"/>
                <w:szCs w:val="20"/>
                <w:lang w:val="en-GB"/>
              </w:rPr>
              <w:t>courses</w:t>
            </w:r>
            <w:r w:rsidR="00263336" w:rsidRPr="001D0AAC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 xml:space="preserve">correspond to the volume of subject material and the assigned hours of instruction? State the </w:t>
            </w:r>
            <w:r w:rsidR="00263336">
              <w:rPr>
                <w:rFonts w:ascii="Arial" w:hAnsi="Arial" w:cs="Arial"/>
                <w:sz w:val="20"/>
                <w:szCs w:val="20"/>
                <w:lang w:val="en-GB"/>
              </w:rPr>
              <w:t>courses</w:t>
            </w:r>
            <w:r w:rsidR="00263336" w:rsidRPr="001D0AAC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>for which it does not.</w:t>
            </w:r>
          </w:p>
        </w:tc>
      </w:tr>
      <w:tr w:rsidR="006A5E61" w:rsidRPr="008F4538" w14:paraId="3C31C294" w14:textId="77777777" w:rsidTr="0069126A">
        <w:tc>
          <w:tcPr>
            <w:tcW w:w="816" w:type="pct"/>
          </w:tcPr>
          <w:p w14:paraId="52F660FE" w14:textId="66A89889" w:rsidR="006A5E61" w:rsidRPr="00600CC6" w:rsidRDefault="005668EF" w:rsidP="00212D62">
            <w:pPr>
              <w:tabs>
                <w:tab w:val="left" w:pos="795"/>
              </w:tabs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14957443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285D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6A5E61" w:rsidRPr="008F4538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11723681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E61" w:rsidRPr="008F4538">
                  <w:rPr>
                    <w:rFonts w:ascii="MS Gothic" w:eastAsia="MS Gothic" w:hAnsi="MS Gothic" w:cs="MS Gothic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460B96" w:rsidRPr="008F4538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  <w:t>YES</w:t>
            </w:r>
            <w:r w:rsidR="006A5E61" w:rsidRPr="00600CC6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</w:t>
            </w:r>
            <w:r w:rsidR="00460B96" w:rsidRPr="00600CC6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>O</w:t>
            </w:r>
          </w:p>
        </w:tc>
        <w:tc>
          <w:tcPr>
            <w:tcW w:w="4184" w:type="pct"/>
          </w:tcPr>
          <w:p w14:paraId="50F3C76A" w14:textId="77777777" w:rsidR="006A5E61" w:rsidRPr="001D0AAC" w:rsidRDefault="006024DC" w:rsidP="004B7B40">
            <w:pPr>
              <w:spacing w:before="0"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>Explanation</w:t>
            </w:r>
            <w:r w:rsidR="006A5E61" w:rsidRPr="001D0AAC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14:paraId="333610DD" w14:textId="0EC2BD8D" w:rsidR="006A5E61" w:rsidRPr="001D0AAC" w:rsidRDefault="00307158" w:rsidP="004B7B40">
            <w:pPr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The volume of work expected from students is appropriate for a postgraduate specialist university study programme.</w:t>
            </w:r>
          </w:p>
        </w:tc>
      </w:tr>
      <w:tr w:rsidR="00E50A66" w:rsidRPr="008F4538" w14:paraId="692FB216" w14:textId="77777777" w:rsidTr="0069126A">
        <w:tc>
          <w:tcPr>
            <w:tcW w:w="5000" w:type="pct"/>
            <w:gridSpan w:val="2"/>
            <w:shd w:val="clear" w:color="auto" w:fill="CCECFF"/>
          </w:tcPr>
          <w:p w14:paraId="5C028EDE" w14:textId="77777777" w:rsidR="00E50A66" w:rsidRPr="001D0AAC" w:rsidRDefault="006024DC" w:rsidP="00600CC6">
            <w:pPr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 xml:space="preserve">Are the </w:t>
            </w:r>
            <w:r w:rsidR="00263336">
              <w:rPr>
                <w:rFonts w:ascii="Arial" w:hAnsi="Arial" w:cs="Arial"/>
                <w:sz w:val="20"/>
                <w:szCs w:val="20"/>
                <w:lang w:val="en-GB"/>
              </w:rPr>
              <w:t>courses</w:t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>/modules interconnected</w:t>
            </w:r>
            <w:r w:rsidR="00083C40">
              <w:rPr>
                <w:rFonts w:ascii="Arial" w:hAnsi="Arial" w:cs="Arial"/>
                <w:sz w:val="20"/>
                <w:szCs w:val="20"/>
                <w:lang w:val="en-GB"/>
              </w:rPr>
              <w:t>, i.e.</w:t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 xml:space="preserve"> is there a logical connection between prerequisites and the sequence of </w:t>
            </w:r>
            <w:r w:rsidR="00263336">
              <w:rPr>
                <w:rFonts w:ascii="Arial" w:hAnsi="Arial" w:cs="Arial"/>
                <w:sz w:val="20"/>
                <w:szCs w:val="20"/>
                <w:lang w:val="en-GB"/>
              </w:rPr>
              <w:t>courses</w:t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>?</w:t>
            </w:r>
          </w:p>
        </w:tc>
      </w:tr>
      <w:tr w:rsidR="006A5E61" w:rsidRPr="008F4538" w14:paraId="63EA07F0" w14:textId="77777777" w:rsidTr="0069126A">
        <w:tc>
          <w:tcPr>
            <w:tcW w:w="816" w:type="pct"/>
          </w:tcPr>
          <w:p w14:paraId="65CFF538" w14:textId="5420F7E5" w:rsidR="006A5E61" w:rsidRPr="00600CC6" w:rsidRDefault="005668EF" w:rsidP="00212D62">
            <w:pPr>
              <w:tabs>
                <w:tab w:val="left" w:pos="795"/>
              </w:tabs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172656535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47D4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6A5E61" w:rsidRPr="008F4538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754579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E61" w:rsidRPr="008F4538">
                  <w:rPr>
                    <w:rFonts w:ascii="MS Gothic" w:eastAsia="MS Gothic" w:hAnsi="MS Gothic" w:cs="MS Gothic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460B96" w:rsidRPr="008F4538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  <w:t>YES</w:t>
            </w:r>
            <w:r w:rsidR="006A5E61" w:rsidRPr="00600CC6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</w:t>
            </w:r>
            <w:r w:rsidR="00460B96" w:rsidRPr="00600CC6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>O</w:t>
            </w:r>
          </w:p>
        </w:tc>
        <w:tc>
          <w:tcPr>
            <w:tcW w:w="4184" w:type="pct"/>
          </w:tcPr>
          <w:p w14:paraId="75FF4F84" w14:textId="77777777" w:rsidR="006A5E61" w:rsidRPr="001D0AAC" w:rsidRDefault="006024DC" w:rsidP="004B7B40">
            <w:pPr>
              <w:spacing w:before="0"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>Explanation</w:t>
            </w:r>
            <w:r w:rsidR="006A5E61" w:rsidRPr="001D0AAC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14:paraId="5E9A638D" w14:textId="7F7CB519" w:rsidR="006A5E61" w:rsidRPr="001D0AAC" w:rsidRDefault="006447D4" w:rsidP="004B7B40">
            <w:pPr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To the extent possible, related courses are connected.</w:t>
            </w:r>
          </w:p>
        </w:tc>
      </w:tr>
      <w:tr w:rsidR="00E50A66" w:rsidRPr="008F4538" w14:paraId="327A3383" w14:textId="77777777" w:rsidTr="0069126A">
        <w:tc>
          <w:tcPr>
            <w:tcW w:w="5000" w:type="pct"/>
            <w:gridSpan w:val="2"/>
            <w:shd w:val="clear" w:color="auto" w:fill="CCECFF"/>
          </w:tcPr>
          <w:p w14:paraId="243F7BB9" w14:textId="77777777" w:rsidR="00E50A66" w:rsidRPr="001D0AAC" w:rsidRDefault="006024DC" w:rsidP="00600CC6">
            <w:pPr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 xml:space="preserve">State </w:t>
            </w:r>
            <w:r w:rsidR="00263336">
              <w:rPr>
                <w:rFonts w:ascii="Arial" w:hAnsi="Arial" w:cs="Arial"/>
                <w:sz w:val="20"/>
                <w:szCs w:val="20"/>
                <w:lang w:val="en-GB"/>
              </w:rPr>
              <w:t>possible</w:t>
            </w:r>
            <w:r w:rsidR="00263336" w:rsidRPr="001D0AAC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 xml:space="preserve">remarks regarding the description of an individual </w:t>
            </w:r>
            <w:r w:rsidR="00263336">
              <w:rPr>
                <w:rFonts w:ascii="Arial" w:hAnsi="Arial" w:cs="Arial"/>
                <w:sz w:val="20"/>
                <w:szCs w:val="20"/>
                <w:lang w:val="en-GB"/>
              </w:rPr>
              <w:t>course</w:t>
            </w:r>
            <w:r w:rsidR="00263336" w:rsidRPr="001D0AAC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>(learning outcomes, contents, literature</w:t>
            </w:r>
            <w:r w:rsidR="00263336">
              <w:rPr>
                <w:rFonts w:ascii="Arial" w:hAnsi="Arial" w:cs="Arial"/>
                <w:sz w:val="20"/>
                <w:szCs w:val="20"/>
                <w:lang w:val="en-GB"/>
              </w:rPr>
              <w:t>…</w:t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</w:tc>
      </w:tr>
      <w:tr w:rsidR="00F84A04" w:rsidRPr="008F4538" w14:paraId="2C2D0582" w14:textId="77777777" w:rsidTr="0069126A">
        <w:tc>
          <w:tcPr>
            <w:tcW w:w="5000" w:type="pct"/>
            <w:gridSpan w:val="2"/>
          </w:tcPr>
          <w:p w14:paraId="1516F120" w14:textId="77777777" w:rsidR="00F84A04" w:rsidRPr="001D0AAC" w:rsidRDefault="006024DC" w:rsidP="00212D62">
            <w:pPr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>Explanation:</w:t>
            </w:r>
            <w:r w:rsidR="006A5E61" w:rsidRPr="001D0AAC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6A5E61" w:rsidRPr="001D0AAC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1" w:name="Tekst2"/>
            <w:r w:rsidR="006A5E61" w:rsidRPr="001D0AAC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="006A5E61" w:rsidRPr="001D0AAC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6A5E61" w:rsidRPr="001D0AAC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6A5E61" w:rsidRPr="001D0AA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A5E61" w:rsidRPr="001D0AA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A5E61" w:rsidRPr="001D0AA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A5E61" w:rsidRPr="001D0AA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A5E61" w:rsidRPr="001D0AA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A5E61" w:rsidRPr="001D0AAC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bookmarkEnd w:id="1"/>
          </w:p>
        </w:tc>
      </w:tr>
      <w:tr w:rsidR="00F84A04" w:rsidRPr="008F4538" w14:paraId="6853D8E8" w14:textId="77777777" w:rsidTr="0069126A">
        <w:tc>
          <w:tcPr>
            <w:tcW w:w="5000" w:type="pct"/>
            <w:gridSpan w:val="2"/>
            <w:shd w:val="clear" w:color="auto" w:fill="CCECFF"/>
          </w:tcPr>
          <w:p w14:paraId="56391E7F" w14:textId="77777777" w:rsidR="00F84A04" w:rsidRPr="001D0AAC" w:rsidRDefault="00522CE9" w:rsidP="00600CC6">
            <w:pPr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 xml:space="preserve">State possible remarks regarding the competences of teachers on individual </w:t>
            </w:r>
            <w:r w:rsidR="00263336">
              <w:rPr>
                <w:rFonts w:ascii="Arial" w:hAnsi="Arial" w:cs="Arial"/>
                <w:sz w:val="20"/>
                <w:szCs w:val="20"/>
                <w:lang w:val="en-GB"/>
              </w:rPr>
              <w:t>courses.</w:t>
            </w:r>
          </w:p>
        </w:tc>
      </w:tr>
      <w:tr w:rsidR="00F84A04" w:rsidRPr="008F4538" w14:paraId="09EF9D75" w14:textId="77777777" w:rsidTr="0069126A">
        <w:tc>
          <w:tcPr>
            <w:tcW w:w="5000" w:type="pct"/>
            <w:gridSpan w:val="2"/>
          </w:tcPr>
          <w:p w14:paraId="73B53643" w14:textId="5F91BEA0" w:rsidR="00F84A04" w:rsidRPr="001D0AAC" w:rsidRDefault="0067503D" w:rsidP="00212D62">
            <w:pPr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The teachers on the programme possess the range of knowledge and expertise necessary for a successful programme. The CVs of the teaching staff demonstrate their abilities and suitability for this programme.</w:t>
            </w:r>
          </w:p>
        </w:tc>
      </w:tr>
    </w:tbl>
    <w:p w14:paraId="48784162" w14:textId="77777777" w:rsidR="00E50A66" w:rsidRPr="001D0AAC" w:rsidRDefault="00E50A66" w:rsidP="00704EE6">
      <w:pPr>
        <w:jc w:val="left"/>
        <w:rPr>
          <w:rFonts w:ascii="Arial" w:hAnsi="Arial" w:cs="Arial"/>
          <w:lang w:val="en-GB"/>
        </w:rPr>
      </w:pPr>
    </w:p>
    <w:p w14:paraId="48712910" w14:textId="77777777" w:rsidR="009B3E32" w:rsidRPr="001D0AAC" w:rsidRDefault="009B3E32" w:rsidP="00704EE6">
      <w:pPr>
        <w:jc w:val="left"/>
        <w:rPr>
          <w:rFonts w:ascii="Arial" w:hAnsi="Arial" w:cs="Arial"/>
          <w:lang w:val="en-GB"/>
        </w:rPr>
      </w:pPr>
    </w:p>
    <w:tbl>
      <w:tblPr>
        <w:tblStyle w:val="TableGrid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1477"/>
        <w:gridCol w:w="7563"/>
      </w:tblGrid>
      <w:tr w:rsidR="00107188" w:rsidRPr="008F4538" w14:paraId="36FCA2C5" w14:textId="77777777" w:rsidTr="0069126A">
        <w:tc>
          <w:tcPr>
            <w:tcW w:w="5000" w:type="pct"/>
            <w:gridSpan w:val="2"/>
            <w:shd w:val="clear" w:color="auto" w:fill="66CCFF"/>
          </w:tcPr>
          <w:p w14:paraId="38412A32" w14:textId="77777777" w:rsidR="00107188" w:rsidRPr="001D0AAC" w:rsidRDefault="00522CE9" w:rsidP="00600CC6">
            <w:pPr>
              <w:jc w:val="left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4. </w:t>
            </w:r>
            <w:r w:rsidR="00263336">
              <w:rPr>
                <w:rFonts w:ascii="Arial" w:hAnsi="Arial" w:cs="Arial"/>
                <w:b/>
                <w:sz w:val="20"/>
                <w:szCs w:val="20"/>
                <w:lang w:val="en-GB"/>
              </w:rPr>
              <w:t>STUDY PROGRAMME</w:t>
            </w:r>
            <w:r w:rsidR="00263336" w:rsidRPr="001D0AA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1D0AAC">
              <w:rPr>
                <w:rFonts w:ascii="Arial" w:hAnsi="Arial" w:cs="Arial"/>
                <w:b/>
                <w:sz w:val="20"/>
                <w:szCs w:val="20"/>
                <w:lang w:val="en-GB"/>
              </w:rPr>
              <w:t>CONDITIONS PERTAINING TO VENUE AND STAFF</w:t>
            </w:r>
          </w:p>
        </w:tc>
      </w:tr>
      <w:tr w:rsidR="00107188" w:rsidRPr="008F4538" w14:paraId="51C999DE" w14:textId="77777777" w:rsidTr="0069126A">
        <w:tc>
          <w:tcPr>
            <w:tcW w:w="5000" w:type="pct"/>
            <w:gridSpan w:val="2"/>
            <w:shd w:val="clear" w:color="auto" w:fill="CCECFF"/>
          </w:tcPr>
          <w:p w14:paraId="14FD3AE8" w14:textId="77777777" w:rsidR="00107188" w:rsidRPr="001D0AAC" w:rsidRDefault="00522CE9" w:rsidP="00600CC6">
            <w:pPr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 xml:space="preserve">Does the proposed teaching and scientific staff possess the necessary competences for </w:t>
            </w:r>
            <w:r w:rsidR="00263336">
              <w:rPr>
                <w:rFonts w:ascii="Arial" w:hAnsi="Arial" w:cs="Arial"/>
                <w:sz w:val="20"/>
                <w:szCs w:val="20"/>
                <w:lang w:val="en-GB"/>
              </w:rPr>
              <w:t xml:space="preserve">running </w:t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>the study programme?</w:t>
            </w:r>
          </w:p>
        </w:tc>
      </w:tr>
      <w:tr w:rsidR="006A5E61" w:rsidRPr="008F4538" w14:paraId="569FB46A" w14:textId="77777777" w:rsidTr="0069126A">
        <w:tc>
          <w:tcPr>
            <w:tcW w:w="817" w:type="pct"/>
          </w:tcPr>
          <w:p w14:paraId="3E20AD58" w14:textId="1B5A04F1" w:rsidR="006A5E61" w:rsidRPr="00600CC6" w:rsidRDefault="005668EF" w:rsidP="00212D62">
            <w:pPr>
              <w:tabs>
                <w:tab w:val="left" w:pos="795"/>
              </w:tabs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194480308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23F6B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6A5E61" w:rsidRPr="008F4538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715402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E61" w:rsidRPr="008F4538">
                  <w:rPr>
                    <w:rFonts w:ascii="MS Gothic" w:eastAsia="MS Gothic" w:hAnsi="MS Gothic" w:cs="MS Gothic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460B96" w:rsidRPr="008F4538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  <w:t>YES</w:t>
            </w:r>
            <w:r w:rsidR="006A5E61" w:rsidRPr="00600CC6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</w:t>
            </w:r>
            <w:r w:rsidR="00460B96" w:rsidRPr="00600CC6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>O</w:t>
            </w:r>
          </w:p>
        </w:tc>
        <w:tc>
          <w:tcPr>
            <w:tcW w:w="4183" w:type="pct"/>
          </w:tcPr>
          <w:p w14:paraId="06A6DEB1" w14:textId="77777777" w:rsidR="006A5E61" w:rsidRPr="001D0AAC" w:rsidRDefault="00522CE9" w:rsidP="004B7B40">
            <w:pPr>
              <w:spacing w:before="0"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>Explanation</w:t>
            </w:r>
            <w:r w:rsidR="006A5E61" w:rsidRPr="001D0AAC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14:paraId="4AB9D7FC" w14:textId="77777777" w:rsidR="006A5E61" w:rsidRPr="001D0AAC" w:rsidRDefault="006A5E61" w:rsidP="004B7B40">
            <w:pPr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1D0AA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1D0AA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1D0AA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1D0AA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1D0AA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107188" w:rsidRPr="008F4538" w14:paraId="70A67D66" w14:textId="77777777" w:rsidTr="0069126A">
        <w:tc>
          <w:tcPr>
            <w:tcW w:w="5000" w:type="pct"/>
            <w:gridSpan w:val="2"/>
            <w:shd w:val="clear" w:color="auto" w:fill="CCECFF"/>
          </w:tcPr>
          <w:p w14:paraId="47D9267E" w14:textId="77777777" w:rsidR="00107188" w:rsidRPr="001D0AAC" w:rsidRDefault="00522CE9" w:rsidP="00600CC6">
            <w:pPr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 xml:space="preserve">Are the technical and </w:t>
            </w:r>
            <w:r w:rsidR="00263336">
              <w:rPr>
                <w:rFonts w:ascii="Arial" w:hAnsi="Arial" w:cs="Arial"/>
                <w:sz w:val="20"/>
                <w:szCs w:val="20"/>
                <w:lang w:val="en-GB"/>
              </w:rPr>
              <w:t>material</w:t>
            </w:r>
            <w:r w:rsidR="00263336" w:rsidRPr="001D0AAC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 xml:space="preserve">conditions for </w:t>
            </w:r>
            <w:r w:rsidR="00263336">
              <w:rPr>
                <w:rFonts w:ascii="Arial" w:hAnsi="Arial" w:cs="Arial"/>
                <w:sz w:val="20"/>
                <w:szCs w:val="20"/>
                <w:lang w:val="en-GB"/>
              </w:rPr>
              <w:t xml:space="preserve">running </w:t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>the study programme satisfactory?</w:t>
            </w:r>
          </w:p>
        </w:tc>
      </w:tr>
      <w:tr w:rsidR="006A5E61" w:rsidRPr="008F4538" w14:paraId="09A61B9F" w14:textId="77777777" w:rsidTr="0069126A">
        <w:tc>
          <w:tcPr>
            <w:tcW w:w="817" w:type="pct"/>
          </w:tcPr>
          <w:p w14:paraId="3E2592CA" w14:textId="7C3B47D0" w:rsidR="006A5E61" w:rsidRPr="00600CC6" w:rsidRDefault="005668EF" w:rsidP="00212D62">
            <w:pPr>
              <w:tabs>
                <w:tab w:val="left" w:pos="795"/>
              </w:tabs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202584574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23F6B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6A5E61" w:rsidRPr="008F4538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18740740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E61" w:rsidRPr="008F4538">
                  <w:rPr>
                    <w:rFonts w:ascii="MS Gothic" w:eastAsia="MS Gothic" w:hAnsi="MS Gothic" w:cs="MS Gothic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460B96" w:rsidRPr="008F4538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  <w:t>YES</w:t>
            </w:r>
            <w:r w:rsidR="006A5E61" w:rsidRPr="00600CC6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</w:t>
            </w:r>
            <w:r w:rsidR="00460B96" w:rsidRPr="00600CC6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>O</w:t>
            </w:r>
          </w:p>
        </w:tc>
        <w:tc>
          <w:tcPr>
            <w:tcW w:w="4183" w:type="pct"/>
          </w:tcPr>
          <w:p w14:paraId="427D160A" w14:textId="77777777" w:rsidR="006A5E61" w:rsidRPr="001D0AAC" w:rsidRDefault="00522CE9" w:rsidP="004B7B40">
            <w:pPr>
              <w:spacing w:before="0"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>Explanation</w:t>
            </w:r>
            <w:r w:rsidR="006A5E61" w:rsidRPr="001D0AAC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14:paraId="53C3627C" w14:textId="4C093F56" w:rsidR="006A5E61" w:rsidRPr="001D0AAC" w:rsidRDefault="00723F6B" w:rsidP="004B7B40">
            <w:pPr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The Department already runs a Bachelors programme in this field and therefore the material condition for this course already exists.</w:t>
            </w:r>
          </w:p>
        </w:tc>
      </w:tr>
      <w:tr w:rsidR="00107188" w:rsidRPr="008F4538" w14:paraId="3EE186C5" w14:textId="77777777" w:rsidTr="0069126A">
        <w:tc>
          <w:tcPr>
            <w:tcW w:w="5000" w:type="pct"/>
            <w:gridSpan w:val="2"/>
            <w:shd w:val="clear" w:color="auto" w:fill="CCECFF"/>
          </w:tcPr>
          <w:p w14:paraId="447E5DCE" w14:textId="77777777" w:rsidR="00107188" w:rsidRPr="001D0AAC" w:rsidRDefault="00522CE9" w:rsidP="00600CC6">
            <w:pPr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 xml:space="preserve">With regards to </w:t>
            </w:r>
            <w:r w:rsidR="00083C40">
              <w:rPr>
                <w:rFonts w:ascii="Arial" w:hAnsi="Arial" w:cs="Arial"/>
                <w:sz w:val="20"/>
                <w:szCs w:val="20"/>
                <w:lang w:val="en-GB"/>
              </w:rPr>
              <w:t xml:space="preserve">the </w:t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>staff, venue and equipment, is the number of students adequate?</w:t>
            </w:r>
          </w:p>
        </w:tc>
      </w:tr>
      <w:tr w:rsidR="006A5E61" w:rsidRPr="008F4538" w14:paraId="3877DCE6" w14:textId="77777777" w:rsidTr="0069126A">
        <w:tc>
          <w:tcPr>
            <w:tcW w:w="817" w:type="pct"/>
          </w:tcPr>
          <w:p w14:paraId="6CFC12B9" w14:textId="4D88263A" w:rsidR="006A5E61" w:rsidRPr="00600CC6" w:rsidRDefault="005668EF" w:rsidP="00212D62">
            <w:pPr>
              <w:tabs>
                <w:tab w:val="left" w:pos="795"/>
              </w:tabs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3167702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23F6B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6A5E61" w:rsidRPr="008F4538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1017464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E61" w:rsidRPr="008F4538">
                  <w:rPr>
                    <w:rFonts w:ascii="MS Gothic" w:eastAsia="MS Gothic" w:hAnsi="MS Gothic" w:cs="MS Gothic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460B96" w:rsidRPr="008F4538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  <w:t>YES</w:t>
            </w:r>
            <w:r w:rsidR="006A5E61" w:rsidRPr="00600CC6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</w:t>
            </w:r>
            <w:r w:rsidR="00460B96" w:rsidRPr="00600CC6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>O</w:t>
            </w:r>
          </w:p>
        </w:tc>
        <w:tc>
          <w:tcPr>
            <w:tcW w:w="4183" w:type="pct"/>
          </w:tcPr>
          <w:p w14:paraId="1D673746" w14:textId="77777777" w:rsidR="006A5E61" w:rsidRPr="001D0AAC" w:rsidRDefault="00522CE9" w:rsidP="004B7B40">
            <w:pPr>
              <w:spacing w:before="0"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>Explanation</w:t>
            </w:r>
            <w:r w:rsidR="006A5E61" w:rsidRPr="001D0AAC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14:paraId="1BC039D8" w14:textId="6C2729BA" w:rsidR="006A5E61" w:rsidRPr="001D0AAC" w:rsidRDefault="00723F6B" w:rsidP="004B7B40">
            <w:pPr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Same as above.</w:t>
            </w:r>
          </w:p>
        </w:tc>
      </w:tr>
    </w:tbl>
    <w:p w14:paraId="69623DB1" w14:textId="77777777" w:rsidR="00107188" w:rsidRPr="001D0AAC" w:rsidRDefault="00107188" w:rsidP="00704EE6">
      <w:pPr>
        <w:jc w:val="left"/>
        <w:rPr>
          <w:rFonts w:ascii="Arial" w:hAnsi="Arial" w:cs="Arial"/>
          <w:lang w:val="en-GB"/>
        </w:rPr>
      </w:pPr>
    </w:p>
    <w:tbl>
      <w:tblPr>
        <w:tblStyle w:val="TableGrid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9040"/>
      </w:tblGrid>
      <w:tr w:rsidR="00107188" w:rsidRPr="008F4538" w14:paraId="1BBEF9BD" w14:textId="77777777" w:rsidTr="0069126A">
        <w:tc>
          <w:tcPr>
            <w:tcW w:w="5000" w:type="pct"/>
            <w:shd w:val="clear" w:color="auto" w:fill="66CCFF"/>
          </w:tcPr>
          <w:p w14:paraId="78E59CD8" w14:textId="77777777" w:rsidR="00107188" w:rsidRPr="001D0AAC" w:rsidRDefault="00522CE9" w:rsidP="00522CE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b/>
                <w:sz w:val="20"/>
                <w:szCs w:val="20"/>
                <w:lang w:val="en-GB"/>
              </w:rPr>
              <w:t>5. FINAL RECOMMENDATION</w:t>
            </w:r>
          </w:p>
        </w:tc>
      </w:tr>
      <w:tr w:rsidR="00107188" w:rsidRPr="008F4538" w14:paraId="21E24E81" w14:textId="77777777" w:rsidTr="0069126A">
        <w:tc>
          <w:tcPr>
            <w:tcW w:w="5000" w:type="pct"/>
            <w:shd w:val="clear" w:color="auto" w:fill="CCECFF"/>
          </w:tcPr>
          <w:p w14:paraId="087F9776" w14:textId="4CFBC012" w:rsidR="00107188" w:rsidRPr="001D0AAC" w:rsidRDefault="005668EF" w:rsidP="00212D62">
            <w:pPr>
              <w:tabs>
                <w:tab w:val="left" w:pos="795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5886989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23F6B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107188" w:rsidRPr="001D0AA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r w:rsidR="00522CE9" w:rsidRPr="001D0AA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>Accept the proposed study programme</w:t>
            </w:r>
          </w:p>
        </w:tc>
      </w:tr>
      <w:tr w:rsidR="00107188" w:rsidRPr="008F4538" w14:paraId="196567EF" w14:textId="77777777" w:rsidTr="0069126A">
        <w:tc>
          <w:tcPr>
            <w:tcW w:w="5000" w:type="pct"/>
            <w:shd w:val="clear" w:color="auto" w:fill="CCECFF"/>
          </w:tcPr>
          <w:p w14:paraId="01EA6D07" w14:textId="77777777" w:rsidR="00107188" w:rsidRPr="001D0AAC" w:rsidRDefault="005668EF" w:rsidP="00600CC6">
            <w:pPr>
              <w:tabs>
                <w:tab w:val="left" w:pos="795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20421702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7188" w:rsidRPr="001D0AAC">
                  <w:rPr>
                    <w:rFonts w:ascii="MS Gothic" w:eastAsia="MS Gothic" w:hAnsi="MS Gothic" w:cs="MS Gothic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107188" w:rsidRPr="001D0AA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r w:rsidR="00522CE9" w:rsidRPr="001D0AA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 xml:space="preserve">Accept the </w:t>
            </w:r>
            <w:r w:rsidR="002E0853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>proposed</w:t>
            </w:r>
            <w:r w:rsidR="002E0853" w:rsidRPr="001D0AA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522CE9" w:rsidRPr="001D0AA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>study programme with minor alterations</w:t>
            </w:r>
          </w:p>
        </w:tc>
      </w:tr>
      <w:tr w:rsidR="00107188" w:rsidRPr="008F4538" w14:paraId="55978A0B" w14:textId="77777777" w:rsidTr="0069126A">
        <w:tc>
          <w:tcPr>
            <w:tcW w:w="5000" w:type="pct"/>
          </w:tcPr>
          <w:p w14:paraId="6250ECC1" w14:textId="77777777" w:rsidR="00107188" w:rsidRPr="001D0AAC" w:rsidRDefault="00522CE9" w:rsidP="00522CE9">
            <w:pPr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 xml:space="preserve">Requested minor alterations:     </w:t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cr/>
            </w:r>
            <w:r w:rsidR="006A5E61" w:rsidRPr="001D0AAC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2" w:name="Tekst4"/>
            <w:r w:rsidR="006A5E61" w:rsidRPr="001D0AAC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="006A5E61" w:rsidRPr="001D0AAC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6A5E61" w:rsidRPr="001D0AAC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6A5E61" w:rsidRPr="001D0AA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A5E61" w:rsidRPr="001D0AA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A5E61" w:rsidRPr="001D0AA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A5E61" w:rsidRPr="001D0AA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A5E61" w:rsidRPr="001D0AA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A5E61" w:rsidRPr="001D0AAC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bookmarkEnd w:id="2"/>
          </w:p>
        </w:tc>
      </w:tr>
      <w:tr w:rsidR="00107188" w:rsidRPr="008F4538" w14:paraId="237B65A5" w14:textId="77777777" w:rsidTr="0069126A">
        <w:tc>
          <w:tcPr>
            <w:tcW w:w="5000" w:type="pct"/>
            <w:shd w:val="clear" w:color="auto" w:fill="CCECFF"/>
          </w:tcPr>
          <w:p w14:paraId="3197B159" w14:textId="77777777" w:rsidR="00107188" w:rsidRPr="001D0AAC" w:rsidRDefault="005668EF" w:rsidP="00107188">
            <w:pPr>
              <w:tabs>
                <w:tab w:val="left" w:pos="795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2115712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7188" w:rsidRPr="001D0AAC">
                  <w:rPr>
                    <w:rFonts w:ascii="MS Gothic" w:eastAsia="MS Gothic" w:hAnsi="MS Gothic" w:cs="MS Gothic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107188" w:rsidRPr="001D0AA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r w:rsidR="00522CE9" w:rsidRPr="001D0AA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 xml:space="preserve">Accept the </w:t>
            </w:r>
            <w:r w:rsidR="002E0853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>proposed</w:t>
            </w:r>
            <w:r w:rsidR="002E0853" w:rsidRPr="001405FE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522CE9" w:rsidRPr="001D0AA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>study programme with major alterations</w:t>
            </w:r>
          </w:p>
        </w:tc>
      </w:tr>
      <w:tr w:rsidR="00DC483E" w:rsidRPr="008F4538" w14:paraId="5AA96EC0" w14:textId="77777777" w:rsidTr="0069126A">
        <w:tc>
          <w:tcPr>
            <w:tcW w:w="5000" w:type="pct"/>
          </w:tcPr>
          <w:p w14:paraId="4FF73B44" w14:textId="77777777" w:rsidR="00DC483E" w:rsidRPr="001D0AAC" w:rsidRDefault="00522CE9" w:rsidP="00522CE9">
            <w:pPr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>Requested major alterations:</w:t>
            </w:r>
            <w:r w:rsidR="006A5E61" w:rsidRPr="001D0AAC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3" w:name="Tekst5"/>
            <w:r w:rsidR="006A5E61" w:rsidRPr="001D0AAC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="006A5E61" w:rsidRPr="001D0AAC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6A5E61" w:rsidRPr="001D0AAC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6A5E61" w:rsidRPr="001D0AA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A5E61" w:rsidRPr="001D0AA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A5E61" w:rsidRPr="001D0AA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A5E61" w:rsidRPr="001D0AA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A5E61" w:rsidRPr="001D0AA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A5E61" w:rsidRPr="001D0AAC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bookmarkEnd w:id="3"/>
          </w:p>
        </w:tc>
      </w:tr>
      <w:tr w:rsidR="00DC483E" w:rsidRPr="008F4538" w14:paraId="01BA09C2" w14:textId="77777777" w:rsidTr="0069126A">
        <w:tc>
          <w:tcPr>
            <w:tcW w:w="5000" w:type="pct"/>
            <w:shd w:val="clear" w:color="auto" w:fill="CCECFF"/>
          </w:tcPr>
          <w:p w14:paraId="310AADCB" w14:textId="77777777" w:rsidR="00DC483E" w:rsidRPr="001D0AAC" w:rsidRDefault="005668EF" w:rsidP="00DC483E">
            <w:pPr>
              <w:tabs>
                <w:tab w:val="left" w:pos="795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2058851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483E" w:rsidRPr="001D0AAC">
                  <w:rPr>
                    <w:rFonts w:ascii="MS Gothic" w:eastAsia="MS Gothic" w:hAnsi="MS Gothic" w:cs="MS Gothic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DC483E" w:rsidRPr="001D0AA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r w:rsidR="00522CE9" w:rsidRPr="001D0AA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>Reject the proposed study programme</w:t>
            </w:r>
          </w:p>
        </w:tc>
      </w:tr>
      <w:tr w:rsidR="00DC483E" w:rsidRPr="008F4538" w14:paraId="6F780329" w14:textId="77777777" w:rsidTr="0069126A">
        <w:trPr>
          <w:trHeight w:val="57"/>
        </w:trPr>
        <w:tc>
          <w:tcPr>
            <w:tcW w:w="5000" w:type="pct"/>
          </w:tcPr>
          <w:p w14:paraId="5915161E" w14:textId="77777777" w:rsidR="00DC483E" w:rsidRPr="001D0AAC" w:rsidRDefault="00522CE9" w:rsidP="00212D62">
            <w:pPr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>Further explanation</w:t>
            </w:r>
            <w:r w:rsidR="00DC483E" w:rsidRPr="001D0AAC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14:paraId="18FE510C" w14:textId="77777777" w:rsidR="00DC483E" w:rsidRPr="001D0AAC" w:rsidRDefault="006A5E61" w:rsidP="00212D62">
            <w:pPr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bookmarkStart w:id="4" w:name="Tekst6"/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1D0AA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1D0AA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1D0AA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1D0AA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1D0AA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bookmarkEnd w:id="4"/>
          </w:p>
        </w:tc>
      </w:tr>
    </w:tbl>
    <w:p w14:paraId="6A1E38DF" w14:textId="77777777" w:rsidR="00107188" w:rsidRPr="001D0AAC" w:rsidRDefault="00107188" w:rsidP="00704EE6">
      <w:pPr>
        <w:jc w:val="left"/>
        <w:rPr>
          <w:rFonts w:ascii="Arial" w:hAnsi="Arial" w:cs="Arial"/>
          <w:lang w:val="en-GB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5"/>
        <w:gridCol w:w="6285"/>
      </w:tblGrid>
      <w:tr w:rsidR="00F3003A" w:rsidRPr="008F4538" w14:paraId="47C36834" w14:textId="77777777" w:rsidTr="0069126A">
        <w:tc>
          <w:tcPr>
            <w:tcW w:w="5000" w:type="pct"/>
            <w:gridSpan w:val="2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478C251" w14:textId="77777777" w:rsidR="00F3003A" w:rsidRPr="001D0AAC" w:rsidRDefault="00522CE9" w:rsidP="00F3003A">
            <w:pPr>
              <w:spacing w:before="120" w:after="120"/>
              <w:jc w:val="left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REVIEWER</w:t>
            </w:r>
          </w:p>
        </w:tc>
      </w:tr>
      <w:tr w:rsidR="00F3003A" w:rsidRPr="008F4538" w14:paraId="584CB72C" w14:textId="77777777" w:rsidTr="0069126A">
        <w:tc>
          <w:tcPr>
            <w:tcW w:w="1524" w:type="pct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E81775F" w14:textId="77777777" w:rsidR="00F3003A" w:rsidRPr="001D0AAC" w:rsidRDefault="00522CE9" w:rsidP="00212D62">
            <w:pPr>
              <w:spacing w:before="60" w:after="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>Name and surname</w:t>
            </w:r>
          </w:p>
        </w:tc>
        <w:tc>
          <w:tcPr>
            <w:tcW w:w="3476" w:type="pct"/>
            <w:tcMar>
              <w:left w:w="57" w:type="dxa"/>
              <w:right w:w="57" w:type="dxa"/>
            </w:tcMar>
            <w:vAlign w:val="center"/>
          </w:tcPr>
          <w:p w14:paraId="37CD413E" w14:textId="4FF45D8E" w:rsidR="00F3003A" w:rsidRPr="001D0AAC" w:rsidRDefault="00F3003A" w:rsidP="00212D62">
            <w:pPr>
              <w:spacing w:before="60" w:after="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1D0AA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1D0AA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1D0AA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1D0AA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1D0AA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EB337B">
              <w:rPr>
                <w:rFonts w:ascii="Arial" w:hAnsi="Arial" w:cs="Arial"/>
                <w:sz w:val="20"/>
                <w:szCs w:val="20"/>
                <w:lang w:val="en-GB"/>
              </w:rPr>
              <w:t>Professor Dr Iraj Hashi</w:t>
            </w:r>
          </w:p>
        </w:tc>
      </w:tr>
      <w:tr w:rsidR="00F3003A" w:rsidRPr="008F4538" w14:paraId="01DA0ED8" w14:textId="77777777" w:rsidTr="0069126A">
        <w:tc>
          <w:tcPr>
            <w:tcW w:w="1524" w:type="pct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21BF00C" w14:textId="77777777" w:rsidR="00F3003A" w:rsidRPr="001D0AAC" w:rsidRDefault="00F3003A" w:rsidP="00212D62">
            <w:pPr>
              <w:spacing w:before="60" w:after="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>Institu</w:t>
            </w:r>
            <w:r w:rsidR="00522CE9" w:rsidRPr="001D0AAC">
              <w:rPr>
                <w:rFonts w:ascii="Arial" w:hAnsi="Arial" w:cs="Arial"/>
                <w:sz w:val="20"/>
                <w:szCs w:val="20"/>
                <w:lang w:val="en-GB"/>
              </w:rPr>
              <w:t>tion</w:t>
            </w:r>
          </w:p>
        </w:tc>
        <w:tc>
          <w:tcPr>
            <w:tcW w:w="3476" w:type="pct"/>
            <w:tcMar>
              <w:left w:w="57" w:type="dxa"/>
              <w:right w:w="57" w:type="dxa"/>
            </w:tcMar>
            <w:vAlign w:val="center"/>
          </w:tcPr>
          <w:p w14:paraId="54D4C6C3" w14:textId="630EAD06" w:rsidR="00F3003A" w:rsidRPr="001D0AAC" w:rsidRDefault="00F3003A" w:rsidP="00212D62">
            <w:pPr>
              <w:spacing w:before="60" w:after="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1D0AA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1D0AA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1D0AA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1D0AA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1D0AA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EB337B">
              <w:rPr>
                <w:rFonts w:ascii="Arial" w:hAnsi="Arial" w:cs="Arial"/>
                <w:sz w:val="20"/>
                <w:szCs w:val="20"/>
                <w:lang w:val="en-GB"/>
              </w:rPr>
              <w:t>Staffordshire University, Stoke on Trent, United Kingdom</w:t>
            </w:r>
          </w:p>
        </w:tc>
      </w:tr>
      <w:tr w:rsidR="00F3003A" w:rsidRPr="008F4538" w14:paraId="56B87C53" w14:textId="77777777" w:rsidTr="0069126A">
        <w:tc>
          <w:tcPr>
            <w:tcW w:w="1524" w:type="pct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5782C71" w14:textId="77777777" w:rsidR="00F3003A" w:rsidRPr="001D0AAC" w:rsidRDefault="00522CE9" w:rsidP="00212D6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Place</w:t>
            </w:r>
          </w:p>
        </w:tc>
        <w:tc>
          <w:tcPr>
            <w:tcW w:w="3476" w:type="pct"/>
            <w:tcMar>
              <w:left w:w="57" w:type="dxa"/>
              <w:right w:w="57" w:type="dxa"/>
            </w:tcMar>
            <w:vAlign w:val="center"/>
          </w:tcPr>
          <w:p w14:paraId="0E4DB8D5" w14:textId="7D97315C" w:rsidR="00F3003A" w:rsidRPr="001D0AAC" w:rsidRDefault="00F3003A" w:rsidP="00212D62">
            <w:pPr>
              <w:spacing w:before="60" w:after="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1D0AA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1D0AA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1D0AA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1D0AA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1D0AA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862902">
              <w:rPr>
                <w:rFonts w:ascii="Arial" w:hAnsi="Arial" w:cs="Arial"/>
                <w:sz w:val="20"/>
                <w:szCs w:val="20"/>
                <w:lang w:val="en-GB"/>
              </w:rPr>
              <w:t>London</w:t>
            </w:r>
          </w:p>
        </w:tc>
      </w:tr>
      <w:tr w:rsidR="00F3003A" w:rsidRPr="008F4538" w14:paraId="4FE684D4" w14:textId="77777777" w:rsidTr="0069126A">
        <w:tc>
          <w:tcPr>
            <w:tcW w:w="1524" w:type="pct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E8657C9" w14:textId="77777777" w:rsidR="00F3003A" w:rsidRPr="001D0AAC" w:rsidRDefault="00F3003A" w:rsidP="00522CE9">
            <w:pPr>
              <w:spacing w:before="60" w:after="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>Dat</w:t>
            </w:r>
            <w:r w:rsidR="00522CE9" w:rsidRPr="001D0AAC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</w:p>
        </w:tc>
        <w:tc>
          <w:tcPr>
            <w:tcW w:w="3476" w:type="pct"/>
            <w:tcMar>
              <w:left w:w="57" w:type="dxa"/>
              <w:right w:w="57" w:type="dxa"/>
            </w:tcMar>
            <w:vAlign w:val="center"/>
          </w:tcPr>
          <w:p w14:paraId="02E2BFD8" w14:textId="74852F0F" w:rsidR="00F3003A" w:rsidRPr="001D0AAC" w:rsidRDefault="00F3003A" w:rsidP="00212D62">
            <w:pPr>
              <w:spacing w:before="60" w:after="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1D0AA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1D0AA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1D0AA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1D0AA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1D0AA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862902">
              <w:rPr>
                <w:rFonts w:ascii="Arial" w:hAnsi="Arial" w:cs="Arial"/>
                <w:sz w:val="20"/>
                <w:szCs w:val="20"/>
                <w:lang w:val="en-GB"/>
              </w:rPr>
              <w:t>30 November 2022</w:t>
            </w:r>
          </w:p>
        </w:tc>
      </w:tr>
      <w:tr w:rsidR="00F3003A" w:rsidRPr="008F4538" w14:paraId="6B25779C" w14:textId="77777777" w:rsidTr="0069126A">
        <w:trPr>
          <w:trHeight w:val="1019"/>
        </w:trPr>
        <w:tc>
          <w:tcPr>
            <w:tcW w:w="1524" w:type="pct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9829E2C" w14:textId="77777777" w:rsidR="00F3003A" w:rsidRPr="001D0AAC" w:rsidRDefault="00522CE9" w:rsidP="00212D62">
            <w:pPr>
              <w:spacing w:before="60" w:after="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0AAC">
              <w:rPr>
                <w:rFonts w:ascii="Arial" w:hAnsi="Arial" w:cs="Arial"/>
                <w:sz w:val="20"/>
                <w:szCs w:val="20"/>
                <w:lang w:val="en-GB"/>
              </w:rPr>
              <w:t>Signature</w:t>
            </w:r>
            <w:r w:rsidR="00F3003A" w:rsidRPr="001D0AAC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3476" w:type="pct"/>
            <w:tcMar>
              <w:left w:w="57" w:type="dxa"/>
              <w:right w:w="57" w:type="dxa"/>
            </w:tcMar>
            <w:vAlign w:val="center"/>
          </w:tcPr>
          <w:p w14:paraId="02FAD0B6" w14:textId="66F8EE39" w:rsidR="00F3003A" w:rsidRPr="001D0AAC" w:rsidRDefault="005668EF" w:rsidP="00212D62">
            <w:pPr>
              <w:spacing w:before="60" w:after="6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noProof/>
              </w:rPr>
              <w:drawing>
                <wp:inline distT="0" distB="0" distL="0" distR="0" wp14:anchorId="76D7EB8D" wp14:editId="5474812C">
                  <wp:extent cx="1183808" cy="262127"/>
                  <wp:effectExtent l="0" t="0" r="0" b="0"/>
                  <wp:docPr id="2" name="image1.jpeg" descr="C:\Users\ih1\Desktop\Signature 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808" cy="2621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76A7CEF" w14:textId="77777777" w:rsidR="00F3003A" w:rsidRPr="001D0AAC" w:rsidRDefault="00F3003A" w:rsidP="00704EE6">
      <w:pPr>
        <w:jc w:val="left"/>
        <w:rPr>
          <w:rFonts w:ascii="Arial" w:hAnsi="Arial" w:cs="Arial"/>
          <w:lang w:val="en-GB"/>
        </w:rPr>
      </w:pPr>
    </w:p>
    <w:p w14:paraId="6B479E89" w14:textId="77777777" w:rsidR="00DC515A" w:rsidRPr="001D0AAC" w:rsidRDefault="00DC515A" w:rsidP="00C51B00">
      <w:pPr>
        <w:spacing w:before="0"/>
        <w:jc w:val="right"/>
        <w:rPr>
          <w:rFonts w:ascii="Calibri" w:hAnsi="Calibri" w:cs="Calibri"/>
          <w:lang w:val="en-GB"/>
        </w:rPr>
      </w:pPr>
    </w:p>
    <w:sectPr w:rsidR="00DC515A" w:rsidRPr="001D0AAC" w:rsidSect="00C51B00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799" w:right="1418" w:bottom="1134" w:left="1418" w:header="567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0C084" w14:textId="77777777" w:rsidR="004B2890" w:rsidRDefault="004B2890">
      <w:r>
        <w:separator/>
      </w:r>
    </w:p>
  </w:endnote>
  <w:endnote w:type="continuationSeparator" w:id="0">
    <w:p w14:paraId="6D791E1C" w14:textId="77777777" w:rsidR="004B2890" w:rsidRDefault="004B2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36914990"/>
      <w:docPartObj>
        <w:docPartGallery w:val="Page Numbers (Bottom of Page)"/>
        <w:docPartUnique/>
      </w:docPartObj>
    </w:sdtPr>
    <w:sdtEndPr/>
    <w:sdtContent>
      <w:p w14:paraId="0F7D5975" w14:textId="77777777" w:rsidR="00F94A5B" w:rsidRDefault="00F23714" w:rsidP="00F94A5B">
        <w:pPr>
          <w:pStyle w:val="Footer"/>
          <w:spacing w:before="120" w:after="840"/>
          <w:jc w:val="right"/>
        </w:pPr>
        <w:r w:rsidRPr="00F94A5B">
          <w:rPr>
            <w:sz w:val="22"/>
            <w:szCs w:val="22"/>
          </w:rPr>
          <w:fldChar w:fldCharType="begin"/>
        </w:r>
        <w:r w:rsidR="00F94A5B" w:rsidRPr="00F94A5B">
          <w:rPr>
            <w:sz w:val="22"/>
            <w:szCs w:val="22"/>
          </w:rPr>
          <w:instrText>PAGE   \* MERGEFORMAT</w:instrText>
        </w:r>
        <w:r w:rsidRPr="00F94A5B">
          <w:rPr>
            <w:sz w:val="22"/>
            <w:szCs w:val="22"/>
          </w:rPr>
          <w:fldChar w:fldCharType="separate"/>
        </w:r>
        <w:r w:rsidR="0069126A">
          <w:rPr>
            <w:noProof/>
            <w:sz w:val="22"/>
            <w:szCs w:val="22"/>
          </w:rPr>
          <w:t>2</w:t>
        </w:r>
        <w:r w:rsidRPr="00F94A5B">
          <w:rPr>
            <w:sz w:val="22"/>
            <w:szCs w:val="22"/>
          </w:rPr>
          <w:fldChar w:fldCharType="end"/>
        </w:r>
      </w:p>
    </w:sdtContent>
  </w:sdt>
  <w:p w14:paraId="56DDA655" w14:textId="77777777" w:rsidR="00ED5196" w:rsidRPr="00E06A0A" w:rsidRDefault="00ED5196" w:rsidP="009E0D20">
    <w:pPr>
      <w:pStyle w:val="Footer"/>
      <w:spacing w:before="200"/>
      <w:jc w:val="left"/>
      <w:rPr>
        <w:rFonts w:ascii="Verdana" w:hAnsi="Verdana" w:cs="Arial"/>
        <w:noProof/>
        <w:color w:val="333399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A5A49" w14:textId="77777777" w:rsidR="008F4538" w:rsidRPr="00681625" w:rsidRDefault="008F4538" w:rsidP="008F4538">
    <w:pPr>
      <w:jc w:val="right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sz w:val="22"/>
        <w:szCs w:val="22"/>
      </w:rPr>
      <w:ptab w:relativeTo="margin" w:alignment="right" w:leader="none"/>
    </w:r>
  </w:p>
  <w:p w14:paraId="7406662D" w14:textId="77777777" w:rsidR="008F4538" w:rsidRPr="00E06A0A" w:rsidRDefault="008F4538" w:rsidP="008F4538">
    <w:pPr>
      <w:pStyle w:val="Footer"/>
      <w:spacing w:before="200"/>
      <w:ind w:right="-170"/>
      <w:jc w:val="center"/>
      <w:rPr>
        <w:rFonts w:ascii="Verdana" w:hAnsi="Verdana" w:cs="Arial"/>
        <w:noProof/>
        <w:color w:val="333399"/>
        <w:sz w:val="16"/>
        <w:szCs w:val="16"/>
      </w:rPr>
    </w:pPr>
    <w:r>
      <w:rPr>
        <w:rFonts w:ascii="Verdana" w:hAnsi="Verdana" w:cs="Arial"/>
        <w:noProof/>
        <w:color w:val="333399"/>
        <w:spacing w:val="7"/>
        <w:sz w:val="16"/>
        <w:szCs w:val="16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6827707" wp14:editId="761D1A7C">
              <wp:simplePos x="0" y="0"/>
              <wp:positionH relativeFrom="column">
                <wp:posOffset>1270</wp:posOffset>
              </wp:positionH>
              <wp:positionV relativeFrom="paragraph">
                <wp:posOffset>62230</wp:posOffset>
              </wp:positionV>
              <wp:extent cx="5848350" cy="3175"/>
              <wp:effectExtent l="0" t="0" r="19050" b="34925"/>
              <wp:wrapNone/>
              <wp:docPr id="4" name="Ravni poveznik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8350" cy="317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CFD927A" id="Ravni poveznik 4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1pt,4.9pt" to="460.6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KXCIQIAADYEAAAOAAAAZHJzL2Uyb0RvYy54bWysU02P2yAQvVfqf0DcE9uJkyZWnFVlJ71s&#10;26i7/QEEcIwWAwISJ63633cgH9q0l6qqD3iAmTdvZh6Lh2Mn0YFbJ7QqcTZMMeKKaibUrsTfn9eD&#10;GUbOE8WI1IqX+MQdfli+f7foTcFHutWScYsARLmiNyVuvTdFkjja8o64oTZcwWWjbUc8bO0uYZb0&#10;gN7JZJSm06TXlhmrKXcOTuvzJV5G/Kbh1H9tGsc9kiUGbj6uNq7bsCbLBSl2lphW0AsN8g8sOiIU&#10;JL1B1cQTtLfiD6hOUKudbvyQ6i7RTSMojzVANVn6WzVPLTE81gLNcebWJvf/YOmXw8YiwUqcY6RI&#10;ByP6Rg5KIKMP/IcSLygPPeqNK8C1UhsbqqRH9WQeNX1xSOmqJWrHI9fnkwGALEQkdyFh4wxk2vaf&#10;NQMfsvc6NuzY2C5AQivQMc7ldJsLP3pE4XAyy2fjCYyPwt04+zCJCUhxjTXW+U9cdygYJZZCha6R&#10;ghwenQ9cSHF1CcdKr4WUcfJSob7Eo0mepjHCaSlYuA1+zu62lbToQEA8Y/jm80viOzer94pFtJYT&#10;trrYngh5tiG7VAEPygE+F+usjp/zdL6arWb5IB9NV4M8revBx3WVD6ZrKLMe11VVZ78CtSwvWsEY&#10;V4HdValZ/ndKuLyZs8ZuWr31IblHjw0Dstd/JB3nGUZ4FsNWs9PGXucM4ozOl4cU1P92D/bb5758&#10;BQAA//8DAFBLAwQUAAYACAAAACEAva3XgdoAAAAFAQAADwAAAGRycy9kb3ducmV2LnhtbEyOsU7D&#10;QBBEeyT+4bRIdOQcIwE2PkcRCApSRMQUlBvfYjv49izfOTF8PUsF5WhGb16xml2vjjSGzrOB5SIB&#10;RVx723Fj4K16uroDFSKyxd4zGfiiAKvy/KzA3PoTv9JxFxslEA45GmhjHHKtQ92Sw7DwA7F0H350&#10;GCWOjbYjngTuep0myY122LE8tDjQQ0v1525yBtL4Tre6etTVdn3IDt/Pm+3LtDHm8mJe34OKNMe/&#10;MfzqizqU4rT3E9ugemHIzkAm+lJm6VLyXlbJNeiy0P/tyx8AAAD//wMAUEsBAi0AFAAGAAgAAAAh&#10;ALaDOJL+AAAA4QEAABMAAAAAAAAAAAAAAAAAAAAAAFtDb250ZW50X1R5cGVzXS54bWxQSwECLQAU&#10;AAYACAAAACEAOP0h/9YAAACUAQAACwAAAAAAAAAAAAAAAAAvAQAAX3JlbHMvLnJlbHNQSwECLQAU&#10;AAYACAAAACEAm0SlwiECAAA2BAAADgAAAAAAAAAAAAAAAAAuAgAAZHJzL2Uyb0RvYy54bWxQSwEC&#10;LQAUAAYACAAAACEAva3XgdoAAAAFAQAADwAAAAAAAAAAAAAAAAB7BAAAZHJzL2Rvd25yZXYueG1s&#10;UEsFBgAAAAAEAAQA8wAAAIIFAAAAAA==&#10;" strokecolor="#339" strokeweight="2pt"/>
          </w:pict>
        </mc:Fallback>
      </mc:AlternateContent>
    </w:r>
    <w:r>
      <w:rPr>
        <w:rFonts w:ascii="Verdana" w:hAnsi="Verdana" w:cs="Arial"/>
        <w:noProof/>
        <w:color w:val="333399"/>
        <w:spacing w:val="7"/>
        <w:sz w:val="16"/>
        <w:szCs w:val="16"/>
      </w:rPr>
      <w:t>University of Split</w:t>
    </w:r>
    <w:r w:rsidRPr="00E06A0A">
      <w:rPr>
        <w:rFonts w:ascii="Verdana" w:hAnsi="Verdana" w:cs="Arial"/>
        <w:noProof/>
        <w:color w:val="333399"/>
        <w:spacing w:val="7"/>
        <w:sz w:val="16"/>
        <w:szCs w:val="16"/>
      </w:rPr>
      <w:t xml:space="preserve"> </w:t>
    </w:r>
    <w:r w:rsidRPr="00E06A0A">
      <w:rPr>
        <w:rFonts w:ascii="Wingdings" w:hAnsi="Wingdings" w:cs="Arial"/>
        <w:noProof/>
        <w:color w:val="333399"/>
        <w:spacing w:val="7"/>
        <w:sz w:val="12"/>
        <w:szCs w:val="12"/>
      </w:rPr>
      <w:t></w:t>
    </w:r>
    <w:r w:rsidR="0069126A">
      <w:rPr>
        <w:rFonts w:ascii="Verdana" w:hAnsi="Verdana" w:cs="Arial"/>
        <w:noProof/>
        <w:color w:val="333399"/>
        <w:spacing w:val="7"/>
        <w:sz w:val="16"/>
        <w:szCs w:val="16"/>
      </w:rPr>
      <w:t xml:space="preserve"> Poljička cesta 3</w:t>
    </w:r>
    <w:r w:rsidRPr="00E06A0A">
      <w:rPr>
        <w:rFonts w:ascii="Verdana" w:hAnsi="Verdana" w:cs="Arial"/>
        <w:noProof/>
        <w:color w:val="333399"/>
        <w:spacing w:val="7"/>
        <w:sz w:val="16"/>
        <w:szCs w:val="16"/>
      </w:rPr>
      <w:t>5, 21000 Split</w:t>
    </w:r>
    <w:r>
      <w:rPr>
        <w:rFonts w:ascii="Verdana" w:hAnsi="Verdana" w:cs="Arial"/>
        <w:noProof/>
        <w:color w:val="333399"/>
        <w:spacing w:val="7"/>
        <w:sz w:val="16"/>
        <w:szCs w:val="16"/>
      </w:rPr>
      <w:t>, Croatia</w:t>
    </w:r>
    <w:r w:rsidRPr="00741C57">
      <w:rPr>
        <w:rFonts w:ascii="Verdana" w:hAnsi="Verdana" w:cs="Arial"/>
        <w:noProof/>
        <w:color w:val="333399"/>
        <w:spacing w:val="12"/>
        <w:sz w:val="16"/>
        <w:szCs w:val="16"/>
      </w:rPr>
      <w:t xml:space="preserve"> </w:t>
    </w:r>
    <w:r w:rsidRPr="00E06A0A">
      <w:rPr>
        <w:rFonts w:ascii="Wingdings" w:hAnsi="Wingdings" w:cs="Arial"/>
        <w:noProof/>
        <w:color w:val="333399"/>
        <w:spacing w:val="7"/>
        <w:sz w:val="12"/>
        <w:szCs w:val="12"/>
      </w:rPr>
      <w:t></w:t>
    </w:r>
    <w:r>
      <w:rPr>
        <w:rFonts w:ascii="Verdana" w:hAnsi="Verdana" w:cs="Arial"/>
        <w:noProof/>
        <w:color w:val="333399"/>
        <w:spacing w:val="7"/>
        <w:sz w:val="16"/>
        <w:szCs w:val="16"/>
      </w:rPr>
      <w:t xml:space="preserve"> Phone (385) 21 558200 </w:t>
    </w:r>
    <w:r w:rsidRPr="00E06A0A">
      <w:rPr>
        <w:rFonts w:ascii="Wingdings" w:hAnsi="Wingdings" w:cs="Arial"/>
        <w:noProof/>
        <w:color w:val="333399"/>
        <w:spacing w:val="7"/>
        <w:sz w:val="12"/>
        <w:szCs w:val="12"/>
      </w:rPr>
      <w:t></w:t>
    </w:r>
    <w:r w:rsidRPr="00CC6EA8">
      <w:rPr>
        <w:rFonts w:ascii="Verdana" w:hAnsi="Verdana" w:cs="Arial"/>
        <w:noProof/>
        <w:color w:val="333399"/>
        <w:spacing w:val="-6"/>
        <w:sz w:val="16"/>
        <w:szCs w:val="16"/>
      </w:rPr>
      <w:t xml:space="preserve"> </w:t>
    </w:r>
    <w:r w:rsidRPr="00E06A0A">
      <w:rPr>
        <w:rFonts w:ascii="Verdana" w:hAnsi="Verdana" w:cs="Arial"/>
        <w:noProof/>
        <w:color w:val="333399"/>
        <w:spacing w:val="7"/>
        <w:sz w:val="16"/>
        <w:szCs w:val="16"/>
      </w:rPr>
      <w:t xml:space="preserve">Fax: </w:t>
    </w:r>
    <w:r>
      <w:rPr>
        <w:rFonts w:ascii="Verdana" w:hAnsi="Verdana" w:cs="Arial"/>
        <w:noProof/>
        <w:color w:val="333399"/>
        <w:spacing w:val="7"/>
        <w:sz w:val="16"/>
        <w:szCs w:val="16"/>
      </w:rPr>
      <w:t>(</w:t>
    </w:r>
    <w:r w:rsidRPr="00E06A0A">
      <w:rPr>
        <w:rFonts w:ascii="Verdana" w:hAnsi="Verdana" w:cs="Arial"/>
        <w:noProof/>
        <w:color w:val="333399"/>
        <w:spacing w:val="7"/>
        <w:sz w:val="16"/>
        <w:szCs w:val="16"/>
      </w:rPr>
      <w:t>385</w:t>
    </w:r>
    <w:r>
      <w:rPr>
        <w:rFonts w:ascii="Verdana" w:hAnsi="Verdana" w:cs="Arial"/>
        <w:noProof/>
        <w:color w:val="333399"/>
        <w:spacing w:val="7"/>
        <w:sz w:val="16"/>
        <w:szCs w:val="16"/>
      </w:rPr>
      <w:t xml:space="preserve">) </w:t>
    </w:r>
    <w:r w:rsidRPr="00E06A0A">
      <w:rPr>
        <w:rFonts w:ascii="Verdana" w:hAnsi="Verdana" w:cs="Arial"/>
        <w:noProof/>
        <w:color w:val="333399"/>
        <w:spacing w:val="7"/>
        <w:sz w:val="16"/>
        <w:szCs w:val="16"/>
      </w:rPr>
      <w:t>21 348163</w:t>
    </w:r>
    <w:r>
      <w:rPr>
        <w:rFonts w:ascii="Verdana" w:hAnsi="Verdana" w:cs="Arial"/>
        <w:noProof/>
        <w:color w:val="333399"/>
        <w:spacing w:val="7"/>
        <w:sz w:val="16"/>
        <w:szCs w:val="16"/>
      </w:rPr>
      <w:t xml:space="preserve"> </w:t>
    </w:r>
    <w:r w:rsidRPr="00F9385D">
      <w:rPr>
        <w:rFonts w:ascii="Verdana" w:hAnsi="Verdana" w:cs="Arial"/>
        <w:noProof/>
        <w:color w:val="333399"/>
        <w:spacing w:val="13"/>
        <w:sz w:val="16"/>
        <w:szCs w:val="16"/>
      </w:rPr>
      <w:t xml:space="preserve">e-mail: rektorat.office@unist.hr </w:t>
    </w:r>
    <w:r w:rsidRPr="00F9385D">
      <w:rPr>
        <w:rFonts w:ascii="Wingdings" w:hAnsi="Wingdings" w:cs="Arial"/>
        <w:noProof/>
        <w:color w:val="333399"/>
        <w:spacing w:val="13"/>
        <w:sz w:val="12"/>
        <w:szCs w:val="12"/>
      </w:rPr>
      <w:t></w:t>
    </w:r>
    <w:r w:rsidRPr="00F9385D">
      <w:rPr>
        <w:rFonts w:ascii="Verdana" w:hAnsi="Verdana" w:cs="Arial"/>
        <w:noProof/>
        <w:color w:val="333399"/>
        <w:spacing w:val="13"/>
        <w:sz w:val="16"/>
        <w:szCs w:val="16"/>
      </w:rPr>
      <w:t xml:space="preserve"> </w:t>
    </w:r>
    <w:hyperlink r:id="rId1" w:history="1">
      <w:r w:rsidRPr="00F9385D">
        <w:rPr>
          <w:rStyle w:val="Hyperlink"/>
          <w:rFonts w:ascii="Verdana" w:hAnsi="Verdana" w:cs="Arial"/>
          <w:noProof/>
          <w:color w:val="333399"/>
          <w:spacing w:val="13"/>
          <w:sz w:val="16"/>
          <w:szCs w:val="16"/>
          <w:u w:val="none"/>
        </w:rPr>
        <w:t>www.unist.hr</w:t>
      </w:r>
    </w:hyperlink>
    <w:r w:rsidRPr="00F9385D">
      <w:rPr>
        <w:rFonts w:ascii="Verdana" w:hAnsi="Verdana" w:cs="Arial"/>
        <w:noProof/>
        <w:color w:val="333399"/>
        <w:spacing w:val="13"/>
        <w:sz w:val="16"/>
        <w:szCs w:val="16"/>
      </w:rPr>
      <w:t xml:space="preserve"> </w:t>
    </w:r>
    <w:r w:rsidRPr="00F9385D">
      <w:rPr>
        <w:rFonts w:ascii="Wingdings" w:hAnsi="Wingdings" w:cs="Arial"/>
        <w:noProof/>
        <w:color w:val="333399"/>
        <w:spacing w:val="13"/>
        <w:sz w:val="12"/>
        <w:szCs w:val="12"/>
      </w:rPr>
      <w:t></w:t>
    </w:r>
    <w:r w:rsidRPr="00CC6EA8">
      <w:rPr>
        <w:rFonts w:ascii="Verdana" w:hAnsi="Verdana" w:cs="Arial"/>
        <w:noProof/>
        <w:color w:val="333399"/>
        <w:spacing w:val="16"/>
        <w:sz w:val="16"/>
        <w:szCs w:val="16"/>
      </w:rPr>
      <w:t xml:space="preserve"> </w:t>
    </w:r>
    <w:r>
      <w:rPr>
        <w:rFonts w:ascii="Verdana" w:hAnsi="Verdana" w:cs="Arial"/>
        <w:noProof/>
        <w:color w:val="333399"/>
        <w:spacing w:val="13"/>
        <w:sz w:val="16"/>
        <w:szCs w:val="16"/>
      </w:rPr>
      <w:t>VAT</w:t>
    </w:r>
    <w:r w:rsidR="002E0853">
      <w:rPr>
        <w:rFonts w:ascii="Verdana" w:hAnsi="Verdana" w:cs="Arial"/>
        <w:noProof/>
        <w:color w:val="333399"/>
        <w:spacing w:val="13"/>
        <w:sz w:val="16"/>
        <w:szCs w:val="16"/>
      </w:rPr>
      <w:t xml:space="preserve"> No.:</w:t>
    </w:r>
    <w:r>
      <w:rPr>
        <w:rFonts w:ascii="Verdana" w:hAnsi="Verdana" w:cs="Arial"/>
        <w:noProof/>
        <w:color w:val="333399"/>
        <w:spacing w:val="13"/>
        <w:sz w:val="16"/>
        <w:szCs w:val="16"/>
      </w:rPr>
      <w:t xml:space="preserve"> </w:t>
    </w:r>
    <w:r w:rsidRPr="00736023">
      <w:rPr>
        <w:rFonts w:ascii="Verdana" w:hAnsi="Verdana" w:cs="Arial"/>
        <w:noProof/>
        <w:color w:val="333399"/>
        <w:spacing w:val="13"/>
        <w:sz w:val="16"/>
        <w:szCs w:val="16"/>
      </w:rPr>
      <w:t>29845096215</w:t>
    </w:r>
    <w:r w:rsidRPr="00CC6EA8">
      <w:rPr>
        <w:rFonts w:ascii="Verdana" w:hAnsi="Verdana" w:cs="Arial"/>
        <w:noProof/>
        <w:color w:val="333399"/>
        <w:spacing w:val="20"/>
        <w:sz w:val="16"/>
        <w:szCs w:val="16"/>
      </w:rPr>
      <w:t xml:space="preserve"> </w:t>
    </w:r>
  </w:p>
  <w:p w14:paraId="348ACD60" w14:textId="77777777" w:rsidR="008F4538" w:rsidRPr="00817A34" w:rsidRDefault="008F4538" w:rsidP="008F4538">
    <w:pPr>
      <w:pStyle w:val="Footer"/>
      <w:spacing w:before="200"/>
      <w:jc w:val="left"/>
      <w:rPr>
        <w:rFonts w:ascii="Verdana" w:hAnsi="Verdana" w:cs="Arial"/>
        <w:noProof/>
        <w:color w:val="333399"/>
        <w:sz w:val="16"/>
        <w:szCs w:val="16"/>
      </w:rPr>
    </w:pPr>
  </w:p>
  <w:p w14:paraId="4BF5AD9F" w14:textId="77777777" w:rsidR="00ED5196" w:rsidRPr="00817A34" w:rsidRDefault="00ED5196" w:rsidP="00DC6671">
    <w:pPr>
      <w:pStyle w:val="Footer"/>
      <w:spacing w:before="200"/>
      <w:jc w:val="left"/>
      <w:rPr>
        <w:rFonts w:ascii="Verdana" w:hAnsi="Verdana" w:cs="Arial"/>
        <w:noProof/>
        <w:color w:val="333399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9D313" w14:textId="77777777" w:rsidR="004B2890" w:rsidRDefault="004B2890">
      <w:r>
        <w:separator/>
      </w:r>
    </w:p>
  </w:footnote>
  <w:footnote w:type="continuationSeparator" w:id="0">
    <w:p w14:paraId="5569BBA1" w14:textId="77777777" w:rsidR="004B2890" w:rsidRDefault="004B28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4046B" w14:textId="77777777" w:rsidR="00ED5196" w:rsidRDefault="00ED5196" w:rsidP="00F94A5B">
    <w:pPr>
      <w:pStyle w:val="Header"/>
      <w:spacing w:before="0"/>
    </w:pPr>
  </w:p>
  <w:p w14:paraId="785A543C" w14:textId="77777777" w:rsidR="00492E7C" w:rsidRPr="00492E7C" w:rsidRDefault="00492E7C" w:rsidP="00F94A5B">
    <w:pPr>
      <w:pStyle w:val="Header"/>
      <w:spacing w:before="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D93C9" w14:textId="77777777" w:rsidR="00ED5196" w:rsidRPr="00B946E6" w:rsidRDefault="005D3C1F" w:rsidP="00B946E6">
    <w:pPr>
      <w:pStyle w:val="Header"/>
      <w:tabs>
        <w:tab w:val="clear" w:pos="9072"/>
        <w:tab w:val="right" w:pos="9063"/>
      </w:tabs>
      <w:ind w:left="1503" w:right="11"/>
      <w:jc w:val="center"/>
      <w:rPr>
        <w:rFonts w:ascii="Verdana" w:hAnsi="Verdana" w:cs="Arial"/>
        <w:b/>
        <w:color w:val="333399"/>
        <w:spacing w:val="110"/>
        <w:sz w:val="30"/>
        <w:szCs w:val="30"/>
      </w:rPr>
    </w:pPr>
    <w:r w:rsidRPr="00B946E6">
      <w:rPr>
        <w:noProof/>
        <w:spacing w:val="110"/>
      </w:rPr>
      <w:drawing>
        <wp:anchor distT="0" distB="0" distL="114300" distR="114300" simplePos="0" relativeHeight="251657728" behindDoc="1" locked="1" layoutInCell="1" allowOverlap="1" wp14:anchorId="3D93EA47" wp14:editId="6E8F6E40">
          <wp:simplePos x="0" y="0"/>
          <wp:positionH relativeFrom="column">
            <wp:posOffset>-72390</wp:posOffset>
          </wp:positionH>
          <wp:positionV relativeFrom="paragraph">
            <wp:posOffset>36195</wp:posOffset>
          </wp:positionV>
          <wp:extent cx="904875" cy="895350"/>
          <wp:effectExtent l="0" t="0" r="0" b="0"/>
          <wp:wrapTight wrapText="bothSides">
            <wp:wrapPolygon edited="0">
              <wp:start x="0" y="0"/>
              <wp:lineTo x="0" y="21140"/>
              <wp:lineTo x="21373" y="21140"/>
              <wp:lineTo x="21373" y="0"/>
              <wp:lineTo x="0" y="0"/>
            </wp:wrapPolygon>
          </wp:wrapTight>
          <wp:docPr id="5" name="Slika 5" descr="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2E0853">
      <w:rPr>
        <w:rFonts w:ascii="Verdana" w:hAnsi="Verdana" w:cs="Arial"/>
        <w:b/>
        <w:color w:val="333399"/>
        <w:spacing w:val="110"/>
        <w:sz w:val="30"/>
        <w:szCs w:val="30"/>
      </w:rPr>
      <w:t>UNIVERSITY</w:t>
    </w:r>
    <w:r w:rsidR="002E0853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2E0853">
      <w:rPr>
        <w:rFonts w:ascii="Verdana" w:hAnsi="Verdana" w:cs="Arial"/>
        <w:b/>
        <w:color w:val="333399"/>
        <w:spacing w:val="110"/>
        <w:sz w:val="30"/>
        <w:szCs w:val="30"/>
      </w:rPr>
      <w:t>OF</w:t>
    </w:r>
    <w:r w:rsidR="002E0853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SPLIT</w:t>
    </w:r>
  </w:p>
  <w:p w14:paraId="109B724B" w14:textId="77777777" w:rsidR="00ED5196" w:rsidRPr="00B946E6" w:rsidRDefault="00ED5196" w:rsidP="00817A34">
    <w:pPr>
      <w:pStyle w:val="Header"/>
      <w:tabs>
        <w:tab w:val="clear" w:pos="9072"/>
        <w:tab w:val="right" w:pos="9063"/>
      </w:tabs>
      <w:spacing w:before="0"/>
      <w:ind w:left="1440" w:right="11"/>
      <w:jc w:val="center"/>
      <w:rPr>
        <w:rFonts w:ascii="Verdana" w:hAnsi="Verdana" w:cs="Arial"/>
        <w:color w:val="333399"/>
        <w:spacing w:val="66"/>
        <w:sz w:val="18"/>
        <w:szCs w:val="18"/>
      </w:rPr>
    </w:pPr>
    <w:r w:rsidRPr="00B946E6">
      <w:rPr>
        <w:rFonts w:ascii="Verdana" w:hAnsi="Verdana" w:cs="Arial"/>
        <w:color w:val="333399"/>
        <w:spacing w:val="66"/>
        <w:sz w:val="18"/>
        <w:szCs w:val="18"/>
      </w:rPr>
      <w:t>UNIVERSITAS STUDIORUM SPALATENSIS</w:t>
    </w:r>
  </w:p>
  <w:p w14:paraId="367C6CDB" w14:textId="77777777" w:rsidR="00ED5196" w:rsidRDefault="00854A3F" w:rsidP="00817A34">
    <w:pPr>
      <w:pStyle w:val="Header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  <w:r>
      <w:rPr>
        <w:noProof/>
        <w:color w:val="333399"/>
      </w:rPr>
      <mc:AlternateContent>
        <mc:Choice Requires="wps">
          <w:drawing>
            <wp:anchor distT="4294967295" distB="4294967295" distL="114300" distR="114300" simplePos="0" relativeHeight="251656704" behindDoc="0" locked="0" layoutInCell="1" allowOverlap="1" wp14:anchorId="0F857089" wp14:editId="0D3ADED0">
              <wp:simplePos x="0" y="0"/>
              <wp:positionH relativeFrom="column">
                <wp:posOffset>941070</wp:posOffset>
              </wp:positionH>
              <wp:positionV relativeFrom="paragraph">
                <wp:posOffset>76199</wp:posOffset>
              </wp:positionV>
              <wp:extent cx="4914900" cy="0"/>
              <wp:effectExtent l="0" t="19050" r="0" b="1905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14900" cy="0"/>
                      </a:xfrm>
                      <a:prstGeom prst="line">
                        <a:avLst/>
                      </a:prstGeom>
                      <a:noFill/>
                      <a:ln w="3175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ADFAFFB" id="Line 4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4.1pt,6pt" to="461.1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bnkEwIAACkEAAAOAAAAZHJzL2Uyb0RvYy54bWysU8GO2jAQvVfqP1i+QxJIKYkIq4pAL7SL&#10;tNsPMLZDrDq2ZRsCqvrvHRuC2PZSVc3BGXtmnt/MGy+ezp1EJ26d0KrC2TjFiCuqmVCHCn973Yzm&#10;GDlPFCNSK17hC3f4afn+3aI3JZ/oVkvGLQIQ5creVLj13pRJ4mjLO+LG2nAFzkbbjnjY2kPCLOkB&#10;vZPJJE1nSa8tM1ZT7hyc1lcnXkb8puHUPzeN4x7JCgM3H1cb131Yk+WClAdLTCvojQb5BxYdEQou&#10;vUPVxBN0tOIPqE5Qq51u/JjqLtFNIyiPNUA1WfpbNS8tMTzWAs1x5t4m9/9g6dfTziLBQDuMFOlA&#10;oq1QHOWhM71xJQSs1M6G2uhZvZitpt8dUnrVEnXgkeHrxUBaFjKSNylh4wzg7/svmkEMOXod23Ru&#10;bBcgoQHoHNW43NXgZ48oHOZFlhcpiEYHX0LKIdFY5z9z3aFgVFgC5whMTlvnAxFSDiHhHqU3Qsoo&#10;tlSor/A0+/ghjRlOS8GCN8Q5e9ivpEUnAvMyha8oYlngeQyz+qhYRGs5Yeub7YmQVxtulyrgQS3A&#10;52ZdB+JHkRbr+Xqej/LJbD3K07oefdqs8tFsA5zqab1a1dnPQC3Ly1YwxlVgNwxnlv+d+Ldnch2r&#10;+3je+5C8RY8NA7LDP5KOYgb9rpOw1+yys4PIMI8x+PZ2wsA/7sF+fOHLXwAAAP//AwBQSwMEFAAG&#10;AAgAAAAhAPjeYx3cAAAACQEAAA8AAABkcnMvZG93bnJldi54bWxMT01LxDAQvQv+hzCCl8VNDSK1&#10;Nl1UUPCg4LoI3mabsS02k9Jku11/vSMe9DbvgzfvlavZ92qiMXaBLZwvM1DEdXAdNxY2r/dnOaiY&#10;kB32gcnCgSKsquOjEgsX9vxC0zo1SkI4FmihTWkotI51Sx7jMgzEon2E0WMSODbajbiXcN9rk2WX&#10;2mPH8qHFge5aqj/XO28hf3sabkN+6ObHejN9Pbwvnk1aWHt6Mt9cg0o0pz8z/NSX6lBJp23YsYuq&#10;F3yRG7HKYWSTGK6MEWL7S+iq1P8XVN8AAAD//wMAUEsBAi0AFAAGAAgAAAAhALaDOJL+AAAA4QEA&#10;ABMAAAAAAAAAAAAAAAAAAAAAAFtDb250ZW50X1R5cGVzXS54bWxQSwECLQAUAAYACAAAACEAOP0h&#10;/9YAAACUAQAACwAAAAAAAAAAAAAAAAAvAQAAX3JlbHMvLnJlbHNQSwECLQAUAAYACAAAACEABhG5&#10;5BMCAAApBAAADgAAAAAAAAAAAAAAAAAuAgAAZHJzL2Uyb0RvYy54bWxQSwECLQAUAAYACAAAACEA&#10;+N5jHdwAAAAJAQAADwAAAAAAAAAAAAAAAABtBAAAZHJzL2Rvd25yZXYueG1sUEsFBgAAAAAEAAQA&#10;8wAAAHYFAAAAAA==&#10;" strokecolor="#339" strokeweight="2.5pt"/>
          </w:pict>
        </mc:Fallback>
      </mc:AlternateContent>
    </w:r>
  </w:p>
  <w:p w14:paraId="5E68DD95" w14:textId="77777777" w:rsidR="00C51B00" w:rsidRPr="003572E5" w:rsidRDefault="00C51B00" w:rsidP="00817A34">
    <w:pPr>
      <w:pStyle w:val="Header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803B4"/>
    <w:multiLevelType w:val="hybridMultilevel"/>
    <w:tmpl w:val="E06E8D2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8621A"/>
    <w:multiLevelType w:val="hybridMultilevel"/>
    <w:tmpl w:val="A94AF81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6826E2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82905FF"/>
    <w:multiLevelType w:val="hybridMultilevel"/>
    <w:tmpl w:val="09901658"/>
    <w:lvl w:ilvl="0" w:tplc="B3DA22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F1182A"/>
    <w:multiLevelType w:val="hybridMultilevel"/>
    <w:tmpl w:val="DFD8189A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5A35AB"/>
    <w:multiLevelType w:val="hybridMultilevel"/>
    <w:tmpl w:val="4074F4A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3B1CF8"/>
    <w:multiLevelType w:val="hybridMultilevel"/>
    <w:tmpl w:val="F7FE7C9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6F629E"/>
    <w:multiLevelType w:val="hybridMultilevel"/>
    <w:tmpl w:val="0F6E6372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0767F01"/>
    <w:multiLevelType w:val="hybridMultilevel"/>
    <w:tmpl w:val="3AE2488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4944DD7"/>
    <w:multiLevelType w:val="multilevel"/>
    <w:tmpl w:val="C6BA88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37E01F8"/>
    <w:multiLevelType w:val="hybridMultilevel"/>
    <w:tmpl w:val="0F5A743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D9619E"/>
    <w:multiLevelType w:val="hybridMultilevel"/>
    <w:tmpl w:val="51DA7A38"/>
    <w:lvl w:ilvl="0" w:tplc="CC0A32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6397523">
    <w:abstractNumId w:val="5"/>
  </w:num>
  <w:num w:numId="2" w16cid:durableId="2119060717">
    <w:abstractNumId w:val="3"/>
  </w:num>
  <w:num w:numId="3" w16cid:durableId="1463423446">
    <w:abstractNumId w:val="8"/>
  </w:num>
  <w:num w:numId="4" w16cid:durableId="6440495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45272579">
    <w:abstractNumId w:val="1"/>
  </w:num>
  <w:num w:numId="6" w16cid:durableId="67074679">
    <w:abstractNumId w:val="12"/>
  </w:num>
  <w:num w:numId="7" w16cid:durableId="1508246852">
    <w:abstractNumId w:val="9"/>
  </w:num>
  <w:num w:numId="8" w16cid:durableId="557208601">
    <w:abstractNumId w:val="6"/>
  </w:num>
  <w:num w:numId="9" w16cid:durableId="1256592200">
    <w:abstractNumId w:val="2"/>
  </w:num>
  <w:num w:numId="10" w16cid:durableId="1846288740">
    <w:abstractNumId w:val="10"/>
  </w:num>
  <w:num w:numId="11" w16cid:durableId="1278440988">
    <w:abstractNumId w:val="7"/>
  </w:num>
  <w:num w:numId="12" w16cid:durableId="25494213">
    <w:abstractNumId w:val="4"/>
  </w:num>
  <w:num w:numId="13" w16cid:durableId="90660676">
    <w:abstractNumId w:val="11"/>
  </w:num>
  <w:num w:numId="14" w16cid:durableId="6511742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397"/>
  <w:hyphenationZone w:val="425"/>
  <w:drawingGridHorizontalSpacing w:val="120"/>
  <w:drawingGridVerticalSpacing w:val="57"/>
  <w:displayHorizontalDrawingGridEvery w:val="2"/>
  <w:doNotShadeFormData/>
  <w:characterSpacingControl w:val="doNotCompress"/>
  <w:hdrShapeDefaults>
    <o:shapedefaults v:ext="edit" spidmax="4097">
      <o:colormru v:ext="edit" colors="#8484d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4A3F"/>
    <w:rsid w:val="000060F2"/>
    <w:rsid w:val="00012F63"/>
    <w:rsid w:val="0005285D"/>
    <w:rsid w:val="00060F62"/>
    <w:rsid w:val="00072B32"/>
    <w:rsid w:val="00083C40"/>
    <w:rsid w:val="000B3846"/>
    <w:rsid w:val="000D6013"/>
    <w:rsid w:val="000E16D2"/>
    <w:rsid w:val="000E1973"/>
    <w:rsid w:val="000F5B28"/>
    <w:rsid w:val="00107188"/>
    <w:rsid w:val="00111910"/>
    <w:rsid w:val="00117BC7"/>
    <w:rsid w:val="001233E8"/>
    <w:rsid w:val="00124617"/>
    <w:rsid w:val="00150B5F"/>
    <w:rsid w:val="00155716"/>
    <w:rsid w:val="00156604"/>
    <w:rsid w:val="00156949"/>
    <w:rsid w:val="00170E21"/>
    <w:rsid w:val="00181282"/>
    <w:rsid w:val="00196054"/>
    <w:rsid w:val="001B6633"/>
    <w:rsid w:val="001C6295"/>
    <w:rsid w:val="001D0AAC"/>
    <w:rsid w:val="001E4E9F"/>
    <w:rsid w:val="001F6CC0"/>
    <w:rsid w:val="00212314"/>
    <w:rsid w:val="00227AEC"/>
    <w:rsid w:val="00231FD6"/>
    <w:rsid w:val="00263336"/>
    <w:rsid w:val="0027571F"/>
    <w:rsid w:val="00277D6C"/>
    <w:rsid w:val="002E0853"/>
    <w:rsid w:val="002F08BA"/>
    <w:rsid w:val="002F1683"/>
    <w:rsid w:val="002F5E2B"/>
    <w:rsid w:val="00303F22"/>
    <w:rsid w:val="00305499"/>
    <w:rsid w:val="00307158"/>
    <w:rsid w:val="00307FEA"/>
    <w:rsid w:val="003127E6"/>
    <w:rsid w:val="003270C8"/>
    <w:rsid w:val="00331DCF"/>
    <w:rsid w:val="0033225E"/>
    <w:rsid w:val="00334FDE"/>
    <w:rsid w:val="003572E5"/>
    <w:rsid w:val="0037119E"/>
    <w:rsid w:val="00377802"/>
    <w:rsid w:val="00386CA8"/>
    <w:rsid w:val="003B029B"/>
    <w:rsid w:val="003B128A"/>
    <w:rsid w:val="003B5AAB"/>
    <w:rsid w:val="003C23E2"/>
    <w:rsid w:val="003C506C"/>
    <w:rsid w:val="003D0EF5"/>
    <w:rsid w:val="004116B5"/>
    <w:rsid w:val="00421EF4"/>
    <w:rsid w:val="00460B96"/>
    <w:rsid w:val="0047495E"/>
    <w:rsid w:val="00485605"/>
    <w:rsid w:val="00492E7C"/>
    <w:rsid w:val="0049358A"/>
    <w:rsid w:val="004B2890"/>
    <w:rsid w:val="004B5BED"/>
    <w:rsid w:val="004C2181"/>
    <w:rsid w:val="004C7CD0"/>
    <w:rsid w:val="004D05FC"/>
    <w:rsid w:val="004D0D72"/>
    <w:rsid w:val="0050504C"/>
    <w:rsid w:val="005066C5"/>
    <w:rsid w:val="00522CE9"/>
    <w:rsid w:val="00525E45"/>
    <w:rsid w:val="0053079E"/>
    <w:rsid w:val="00533EE9"/>
    <w:rsid w:val="0054589D"/>
    <w:rsid w:val="00557CCD"/>
    <w:rsid w:val="005668EF"/>
    <w:rsid w:val="0057514F"/>
    <w:rsid w:val="005921A1"/>
    <w:rsid w:val="005A1CFE"/>
    <w:rsid w:val="005D3C1F"/>
    <w:rsid w:val="005F10A6"/>
    <w:rsid w:val="005F39EA"/>
    <w:rsid w:val="005F788B"/>
    <w:rsid w:val="00600CC6"/>
    <w:rsid w:val="006024DC"/>
    <w:rsid w:val="006153EB"/>
    <w:rsid w:val="00635A74"/>
    <w:rsid w:val="00641A8A"/>
    <w:rsid w:val="006447D4"/>
    <w:rsid w:val="00656E60"/>
    <w:rsid w:val="00661760"/>
    <w:rsid w:val="0067503D"/>
    <w:rsid w:val="00681625"/>
    <w:rsid w:val="00683E96"/>
    <w:rsid w:val="0068614A"/>
    <w:rsid w:val="0069126A"/>
    <w:rsid w:val="006A49E8"/>
    <w:rsid w:val="006A4BCA"/>
    <w:rsid w:val="006A5E61"/>
    <w:rsid w:val="006A6AD5"/>
    <w:rsid w:val="006B3088"/>
    <w:rsid w:val="006C303E"/>
    <w:rsid w:val="006E0CFE"/>
    <w:rsid w:val="006E3CF9"/>
    <w:rsid w:val="006E53B6"/>
    <w:rsid w:val="006E7AAD"/>
    <w:rsid w:val="006F2C2B"/>
    <w:rsid w:val="00704EE6"/>
    <w:rsid w:val="00723F6B"/>
    <w:rsid w:val="007250C7"/>
    <w:rsid w:val="00736023"/>
    <w:rsid w:val="00740129"/>
    <w:rsid w:val="00741C57"/>
    <w:rsid w:val="007653BA"/>
    <w:rsid w:val="0077434A"/>
    <w:rsid w:val="007B2165"/>
    <w:rsid w:val="007D6E1A"/>
    <w:rsid w:val="007F4396"/>
    <w:rsid w:val="00802628"/>
    <w:rsid w:val="00811D62"/>
    <w:rsid w:val="008179D8"/>
    <w:rsid w:val="00817A34"/>
    <w:rsid w:val="00830A33"/>
    <w:rsid w:val="00841B63"/>
    <w:rsid w:val="00854A3F"/>
    <w:rsid w:val="008619C8"/>
    <w:rsid w:val="00862902"/>
    <w:rsid w:val="00886662"/>
    <w:rsid w:val="0089127E"/>
    <w:rsid w:val="008A4A04"/>
    <w:rsid w:val="008B15DC"/>
    <w:rsid w:val="008B2B27"/>
    <w:rsid w:val="008B48C9"/>
    <w:rsid w:val="008C1027"/>
    <w:rsid w:val="008C27D6"/>
    <w:rsid w:val="008E5658"/>
    <w:rsid w:val="008F4538"/>
    <w:rsid w:val="008F7D1B"/>
    <w:rsid w:val="009150EA"/>
    <w:rsid w:val="00922B07"/>
    <w:rsid w:val="00944FB5"/>
    <w:rsid w:val="009477F1"/>
    <w:rsid w:val="00953A00"/>
    <w:rsid w:val="00955956"/>
    <w:rsid w:val="00985ACE"/>
    <w:rsid w:val="009B3E32"/>
    <w:rsid w:val="009B71E3"/>
    <w:rsid w:val="009C0163"/>
    <w:rsid w:val="009D3472"/>
    <w:rsid w:val="009D5C0D"/>
    <w:rsid w:val="009E0D20"/>
    <w:rsid w:val="00A06194"/>
    <w:rsid w:val="00A11BB8"/>
    <w:rsid w:val="00A13DA9"/>
    <w:rsid w:val="00A44415"/>
    <w:rsid w:val="00A5710B"/>
    <w:rsid w:val="00A86FCD"/>
    <w:rsid w:val="00A97516"/>
    <w:rsid w:val="00AA5E24"/>
    <w:rsid w:val="00AB0DAF"/>
    <w:rsid w:val="00AC15F8"/>
    <w:rsid w:val="00B247C9"/>
    <w:rsid w:val="00B543B7"/>
    <w:rsid w:val="00B75D7F"/>
    <w:rsid w:val="00B9014A"/>
    <w:rsid w:val="00B9019E"/>
    <w:rsid w:val="00B946E6"/>
    <w:rsid w:val="00B96863"/>
    <w:rsid w:val="00BB2608"/>
    <w:rsid w:val="00BE0818"/>
    <w:rsid w:val="00C01EE7"/>
    <w:rsid w:val="00C315BD"/>
    <w:rsid w:val="00C31700"/>
    <w:rsid w:val="00C3655C"/>
    <w:rsid w:val="00C406E6"/>
    <w:rsid w:val="00C439CA"/>
    <w:rsid w:val="00C503BD"/>
    <w:rsid w:val="00C51B00"/>
    <w:rsid w:val="00C55FB2"/>
    <w:rsid w:val="00C6000F"/>
    <w:rsid w:val="00C64ADC"/>
    <w:rsid w:val="00C66227"/>
    <w:rsid w:val="00CA7753"/>
    <w:rsid w:val="00CC059B"/>
    <w:rsid w:val="00CC2CF7"/>
    <w:rsid w:val="00CC6EA8"/>
    <w:rsid w:val="00CF02E1"/>
    <w:rsid w:val="00D03109"/>
    <w:rsid w:val="00D032B3"/>
    <w:rsid w:val="00D104D9"/>
    <w:rsid w:val="00D2175C"/>
    <w:rsid w:val="00D31BB7"/>
    <w:rsid w:val="00D40334"/>
    <w:rsid w:val="00D45D6D"/>
    <w:rsid w:val="00D77D0B"/>
    <w:rsid w:val="00D918D6"/>
    <w:rsid w:val="00D9318E"/>
    <w:rsid w:val="00D94D07"/>
    <w:rsid w:val="00DC2AC8"/>
    <w:rsid w:val="00DC483E"/>
    <w:rsid w:val="00DC515A"/>
    <w:rsid w:val="00DC6671"/>
    <w:rsid w:val="00DC7A39"/>
    <w:rsid w:val="00DE3F73"/>
    <w:rsid w:val="00DE5FFE"/>
    <w:rsid w:val="00DF289F"/>
    <w:rsid w:val="00E047F2"/>
    <w:rsid w:val="00E06A0A"/>
    <w:rsid w:val="00E3693D"/>
    <w:rsid w:val="00E50A66"/>
    <w:rsid w:val="00E62865"/>
    <w:rsid w:val="00E8463D"/>
    <w:rsid w:val="00EA3215"/>
    <w:rsid w:val="00EB337B"/>
    <w:rsid w:val="00EC1991"/>
    <w:rsid w:val="00ED5196"/>
    <w:rsid w:val="00ED65AF"/>
    <w:rsid w:val="00EE11FE"/>
    <w:rsid w:val="00EE1D1C"/>
    <w:rsid w:val="00EE255D"/>
    <w:rsid w:val="00F03E30"/>
    <w:rsid w:val="00F069AF"/>
    <w:rsid w:val="00F15923"/>
    <w:rsid w:val="00F23714"/>
    <w:rsid w:val="00F25881"/>
    <w:rsid w:val="00F25E93"/>
    <w:rsid w:val="00F3003A"/>
    <w:rsid w:val="00F65633"/>
    <w:rsid w:val="00F75952"/>
    <w:rsid w:val="00F77340"/>
    <w:rsid w:val="00F84A04"/>
    <w:rsid w:val="00F93228"/>
    <w:rsid w:val="00F9385D"/>
    <w:rsid w:val="00F94A5B"/>
    <w:rsid w:val="00FA722D"/>
    <w:rsid w:val="00FE1F11"/>
    <w:rsid w:val="00FE24D8"/>
    <w:rsid w:val="00FE765A"/>
    <w:rsid w:val="00FF6B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#8484d6"/>
    </o:shapedefaults>
    <o:shapelayout v:ext="edit">
      <o:idmap v:ext="edit" data="1"/>
    </o:shapelayout>
  </w:shapeDefaults>
  <w:decimalSymbol w:val="."/>
  <w:listSeparator w:val=","/>
  <w14:docId w14:val="45290F07"/>
  <w15:docId w15:val="{8709D576-66E4-4724-ADE6-895D4F4BB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60F2"/>
    <w:pPr>
      <w:spacing w:before="100"/>
      <w:jc w:val="both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6000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C6000F"/>
    <w:pPr>
      <w:tabs>
        <w:tab w:val="center" w:pos="4536"/>
        <w:tab w:val="right" w:pos="9072"/>
      </w:tabs>
    </w:pPr>
  </w:style>
  <w:style w:type="character" w:styleId="Hyperlink">
    <w:name w:val="Hyperlink"/>
    <w:basedOn w:val="DefaultParagraphFont"/>
    <w:rsid w:val="00C6000F"/>
    <w:rPr>
      <w:color w:val="0000FF"/>
      <w:u w:val="single"/>
    </w:rPr>
  </w:style>
  <w:style w:type="character" w:styleId="FollowedHyperlink">
    <w:name w:val="FollowedHyperlink"/>
    <w:basedOn w:val="DefaultParagraphFont"/>
    <w:rsid w:val="00A06194"/>
    <w:rPr>
      <w:color w:val="800080"/>
      <w:u w:val="single"/>
    </w:rPr>
  </w:style>
  <w:style w:type="paragraph" w:customStyle="1" w:styleId="Body">
    <w:name w:val="Body"/>
    <w:basedOn w:val="Normal"/>
    <w:rsid w:val="003270C8"/>
  </w:style>
  <w:style w:type="character" w:styleId="PageNumber">
    <w:name w:val="page number"/>
    <w:basedOn w:val="DefaultParagraphFont"/>
    <w:rsid w:val="008B48C9"/>
  </w:style>
  <w:style w:type="table" w:styleId="TableGrid">
    <w:name w:val="Table Grid"/>
    <w:basedOn w:val="TableNormal"/>
    <w:rsid w:val="00DC667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erChar">
    <w:name w:val="Header Char"/>
    <w:basedOn w:val="DefaultParagraphFont"/>
    <w:link w:val="Header"/>
    <w:rsid w:val="00CC059B"/>
    <w:rPr>
      <w:sz w:val="24"/>
      <w:szCs w:val="24"/>
    </w:rPr>
  </w:style>
  <w:style w:type="paragraph" w:styleId="BalloonText">
    <w:name w:val="Balloon Text"/>
    <w:basedOn w:val="Normal"/>
    <w:link w:val="BalloonTextChar"/>
    <w:rsid w:val="005D3C1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D3C1F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492E7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DC515A"/>
    <w:pPr>
      <w:ind w:left="720"/>
      <w:contextualSpacing/>
    </w:pPr>
  </w:style>
  <w:style w:type="paragraph" w:styleId="NoSpacing">
    <w:name w:val="No Spacing"/>
    <w:qFormat/>
    <w:rsid w:val="00D2175C"/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nhideWhenUsed/>
    <w:rsid w:val="00C51B00"/>
    <w:pPr>
      <w:spacing w:beforeAutospacing="1" w:after="100" w:afterAutospacing="1"/>
      <w:jc w:val="left"/>
    </w:pPr>
  </w:style>
  <w:style w:type="paragraph" w:customStyle="1" w:styleId="Tekstpasuskojinijeprvi">
    <w:name w:val="Tekst: pasus koji nije prvi"/>
    <w:basedOn w:val="Normal"/>
    <w:rsid w:val="00C51B00"/>
    <w:pPr>
      <w:spacing w:before="0" w:after="240"/>
    </w:pPr>
    <w:rPr>
      <w:spacing w:val="-5"/>
      <w:szCs w:val="20"/>
      <w:lang w:val="en-US" w:eastAsia="en-US"/>
    </w:rPr>
  </w:style>
  <w:style w:type="paragraph" w:customStyle="1" w:styleId="Default">
    <w:name w:val="Default"/>
    <w:rsid w:val="00C51B0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066C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nist.h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089652-B76A-48EF-A506-310048A5A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855</Words>
  <Characters>5195</Characters>
  <Application>Microsoft Office Word</Application>
  <DocSecurity>0</DocSecurity>
  <Lines>43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Split,</vt:lpstr>
      <vt:lpstr>Split,</vt:lpstr>
    </vt:vector>
  </TitlesOfParts>
  <Company>lsdkfj</Company>
  <LinksUpToDate>false</LinksUpToDate>
  <CharactersWithSpaces>6038</CharactersWithSpaces>
  <SharedDoc>false</SharedDoc>
  <HLinks>
    <vt:vector size="12" baseType="variant">
      <vt:variant>
        <vt:i4>262161</vt:i4>
      </vt:variant>
      <vt:variant>
        <vt:i4>9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  <vt:variant>
        <vt:i4>262161</vt:i4>
      </vt:variant>
      <vt:variant>
        <vt:i4>3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Split,</dc:title>
  <dc:creator>Tomislav</dc:creator>
  <cp:lastModifiedBy>HASHI Iraj</cp:lastModifiedBy>
  <cp:revision>27</cp:revision>
  <cp:lastPrinted>2015-09-22T07:04:00Z</cp:lastPrinted>
  <dcterms:created xsi:type="dcterms:W3CDTF">2022-11-30T13:48:00Z</dcterms:created>
  <dcterms:modified xsi:type="dcterms:W3CDTF">2022-11-30T14:09:00Z</dcterms:modified>
</cp:coreProperties>
</file>